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D88" w:rsidRPr="00453C75" w:rsidRDefault="00CC7DEE" w:rsidP="0071761D">
      <w:pPr>
        <w:ind w:right="220"/>
        <w:jc w:val="center"/>
        <w:rPr>
          <w:rFonts w:ascii="ＭＳ ゴシック" w:hAnsi="ＭＳ ゴシック"/>
          <w:sz w:val="32"/>
          <w:szCs w:val="32"/>
        </w:rPr>
      </w:pPr>
      <w:r>
        <w:rPr>
          <w:rFonts w:ascii="ＭＳ ゴシック" w:hAnsi="ＭＳ ゴシック" w:hint="eastAsia"/>
          <w:sz w:val="32"/>
          <w:szCs w:val="32"/>
        </w:rPr>
        <w:t>令和元</w:t>
      </w:r>
      <w:r w:rsidR="001916EF" w:rsidRPr="00453C75">
        <w:rPr>
          <w:rFonts w:ascii="ＭＳ ゴシック" w:hAnsi="ＭＳ ゴシック" w:hint="eastAsia"/>
          <w:sz w:val="32"/>
          <w:szCs w:val="32"/>
        </w:rPr>
        <w:t>年度「家族の日」「家族の週間」</w:t>
      </w:r>
    </w:p>
    <w:p w:rsidR="00D8690A" w:rsidRPr="00453C75" w:rsidRDefault="00D32C6D" w:rsidP="001916EF">
      <w:pPr>
        <w:ind w:right="220"/>
        <w:jc w:val="center"/>
        <w:rPr>
          <w:rFonts w:ascii="ＭＳ ゴシック" w:hAnsi="ＭＳ ゴシック"/>
          <w:sz w:val="24"/>
          <w:szCs w:val="24"/>
        </w:rPr>
      </w:pPr>
      <w:r w:rsidRPr="00453C75">
        <w:rPr>
          <w:rFonts w:ascii="ＭＳ ゴシック" w:hAnsi="ＭＳ ゴシック" w:hint="eastAsia"/>
          <w:sz w:val="24"/>
          <w:szCs w:val="24"/>
        </w:rPr>
        <w:t>御</w:t>
      </w:r>
      <w:r w:rsidR="005A7E49" w:rsidRPr="00453C75">
        <w:rPr>
          <w:rFonts w:ascii="ＭＳ ゴシック" w:hAnsi="ＭＳ ゴシック" w:hint="eastAsia"/>
          <w:sz w:val="24"/>
          <w:szCs w:val="24"/>
        </w:rPr>
        <w:t>協力いただきたい</w:t>
      </w:r>
      <w:r w:rsidR="001916EF" w:rsidRPr="00453C75">
        <w:rPr>
          <w:rFonts w:ascii="ＭＳ ゴシック" w:hAnsi="ＭＳ ゴシック" w:hint="eastAsia"/>
          <w:sz w:val="24"/>
          <w:szCs w:val="24"/>
        </w:rPr>
        <w:t>内容について</w:t>
      </w:r>
    </w:p>
    <w:p w:rsidR="001916EF" w:rsidRDefault="001916EF" w:rsidP="00D32C6D">
      <w:pPr>
        <w:ind w:right="220"/>
        <w:jc w:val="right"/>
        <w:rPr>
          <w:rFonts w:eastAsia="ＭＳ 明朝" w:hAnsi="ＭＳ 明朝"/>
          <w:sz w:val="22"/>
          <w:szCs w:val="22"/>
        </w:rPr>
      </w:pPr>
    </w:p>
    <w:p w:rsidR="005A7E49" w:rsidRPr="00144D6A" w:rsidRDefault="001916EF" w:rsidP="00453C75">
      <w:pPr>
        <w:snapToGrid w:val="0"/>
        <w:ind w:right="220"/>
        <w:jc w:val="left"/>
        <w:rPr>
          <w:rFonts w:ascii="ＭＳ ゴシック" w:hAnsi="ＭＳ ゴシック"/>
          <w:b/>
          <w:sz w:val="24"/>
          <w:szCs w:val="22"/>
        </w:rPr>
      </w:pPr>
      <w:r w:rsidRPr="00144D6A">
        <w:rPr>
          <w:rFonts w:ascii="ＭＳ ゴシック" w:hAnsi="ＭＳ ゴシック" w:hint="eastAsia"/>
          <w:b/>
          <w:sz w:val="24"/>
          <w:szCs w:val="22"/>
        </w:rPr>
        <w:t xml:space="preserve">１　</w:t>
      </w:r>
      <w:r w:rsidR="005A7E49" w:rsidRPr="00144D6A">
        <w:rPr>
          <w:rFonts w:ascii="ＭＳ ゴシック" w:hAnsi="ＭＳ ゴシック" w:hint="eastAsia"/>
          <w:b/>
          <w:sz w:val="24"/>
          <w:szCs w:val="22"/>
        </w:rPr>
        <w:t>「</w:t>
      </w:r>
      <w:r w:rsidRPr="00144D6A">
        <w:rPr>
          <w:rFonts w:ascii="ＭＳ ゴシック" w:hAnsi="ＭＳ ゴシック" w:hint="eastAsia"/>
          <w:b/>
          <w:sz w:val="24"/>
          <w:szCs w:val="22"/>
        </w:rPr>
        <w:t>家族や地域の大切さに関する作品コンクール</w:t>
      </w:r>
      <w:r w:rsidR="005A7E49" w:rsidRPr="00144D6A">
        <w:rPr>
          <w:rFonts w:ascii="ＭＳ ゴシック" w:hAnsi="ＭＳ ゴシック" w:hint="eastAsia"/>
          <w:b/>
          <w:sz w:val="24"/>
          <w:szCs w:val="22"/>
        </w:rPr>
        <w:t>」作品募集の周知について</w:t>
      </w:r>
    </w:p>
    <w:p w:rsidR="00453C75" w:rsidRPr="00144D6A" w:rsidRDefault="005A7E49" w:rsidP="00453C75">
      <w:pPr>
        <w:snapToGrid w:val="0"/>
        <w:ind w:right="221" w:firstLineChars="200" w:firstLine="480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</w:rPr>
        <w:t>「家族の日」「家族の週間」の一環として、子育てを身近な地域社会で支えることの</w:t>
      </w:r>
    </w:p>
    <w:p w:rsidR="00453C75" w:rsidRPr="00144D6A" w:rsidRDefault="005A7E49" w:rsidP="00453C75">
      <w:pPr>
        <w:snapToGrid w:val="0"/>
        <w:ind w:right="221" w:firstLineChars="100" w:firstLine="240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</w:rPr>
        <w:t>重要性に対する理解と関心を高めることを目的に、広く国民（小学生以上）から</w:t>
      </w:r>
      <w:r w:rsidR="00453C75" w:rsidRPr="00144D6A">
        <w:rPr>
          <w:rFonts w:ascii="ＭＳ ゴシック" w:hAnsi="ＭＳ ゴシック" w:hint="eastAsia"/>
          <w:sz w:val="24"/>
          <w:szCs w:val="22"/>
        </w:rPr>
        <w:t>「</w:t>
      </w:r>
      <w:r w:rsidRPr="00144D6A">
        <w:rPr>
          <w:rFonts w:ascii="ＭＳ ゴシック" w:hAnsi="ＭＳ ゴシック" w:hint="eastAsia"/>
          <w:sz w:val="24"/>
          <w:szCs w:val="22"/>
        </w:rPr>
        <w:t>写</w:t>
      </w:r>
    </w:p>
    <w:p w:rsidR="00453C75" w:rsidRPr="00144D6A" w:rsidRDefault="005A7E49" w:rsidP="00453C75">
      <w:pPr>
        <w:snapToGrid w:val="0"/>
        <w:ind w:right="221" w:firstLineChars="100" w:firstLine="240"/>
        <w:rPr>
          <w:rFonts w:ascii="ＭＳ ゴシック" w:hAnsi="ＭＳ ゴシック"/>
          <w:sz w:val="24"/>
          <w:szCs w:val="22"/>
          <w:u w:val="single"/>
        </w:rPr>
      </w:pPr>
      <w:r w:rsidRPr="00144D6A">
        <w:rPr>
          <w:rFonts w:ascii="ＭＳ ゴシック" w:hAnsi="ＭＳ ゴシック" w:hint="eastAsia"/>
          <w:sz w:val="24"/>
          <w:szCs w:val="22"/>
        </w:rPr>
        <w:t>真</w:t>
      </w:r>
      <w:r w:rsidR="00453C75" w:rsidRPr="00144D6A">
        <w:rPr>
          <w:rFonts w:ascii="ＭＳ ゴシック" w:hAnsi="ＭＳ ゴシック" w:hint="eastAsia"/>
          <w:sz w:val="24"/>
          <w:szCs w:val="22"/>
        </w:rPr>
        <w:t>」</w:t>
      </w:r>
      <w:r w:rsidRPr="00144D6A">
        <w:rPr>
          <w:rFonts w:ascii="ＭＳ ゴシック" w:hAnsi="ＭＳ ゴシック" w:hint="eastAsia"/>
          <w:sz w:val="24"/>
          <w:szCs w:val="22"/>
        </w:rPr>
        <w:t>、</w:t>
      </w:r>
      <w:r w:rsidR="00453C75" w:rsidRPr="00144D6A">
        <w:rPr>
          <w:rFonts w:ascii="ＭＳ ゴシック" w:hAnsi="ＭＳ ゴシック" w:hint="eastAsia"/>
          <w:sz w:val="24"/>
          <w:szCs w:val="22"/>
        </w:rPr>
        <w:t>「</w:t>
      </w:r>
      <w:r w:rsidRPr="00144D6A">
        <w:rPr>
          <w:rFonts w:ascii="ＭＳ ゴシック" w:hAnsi="ＭＳ ゴシック" w:hint="eastAsia"/>
          <w:sz w:val="24"/>
          <w:szCs w:val="22"/>
        </w:rPr>
        <w:t>手紙・メール</w:t>
      </w:r>
      <w:r w:rsidR="00453C75" w:rsidRPr="00144D6A">
        <w:rPr>
          <w:rFonts w:ascii="ＭＳ ゴシック" w:hAnsi="ＭＳ ゴシック" w:hint="eastAsia"/>
          <w:sz w:val="24"/>
          <w:szCs w:val="22"/>
        </w:rPr>
        <w:t>」</w:t>
      </w:r>
      <w:r w:rsidRPr="00144D6A">
        <w:rPr>
          <w:rFonts w:ascii="ＭＳ ゴシック" w:hAnsi="ＭＳ ゴシック" w:hint="eastAsia"/>
          <w:sz w:val="24"/>
          <w:szCs w:val="22"/>
        </w:rPr>
        <w:t>を募集し表彰する</w:t>
      </w:r>
      <w:r w:rsidRPr="00144D6A">
        <w:rPr>
          <w:rFonts w:ascii="ＭＳ ゴシック" w:hAnsi="ＭＳ ゴシック" w:hint="eastAsia"/>
          <w:sz w:val="24"/>
          <w:szCs w:val="22"/>
          <w:u w:val="single"/>
        </w:rPr>
        <w:t>「家族や地域の大切さに関する作品コンクー</w:t>
      </w:r>
    </w:p>
    <w:p w:rsidR="005A7E49" w:rsidRPr="00144D6A" w:rsidRDefault="005A7E49" w:rsidP="00453C75">
      <w:pPr>
        <w:snapToGrid w:val="0"/>
        <w:ind w:right="221" w:firstLineChars="100" w:firstLine="240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  <w:u w:val="single"/>
        </w:rPr>
        <w:t>ル」</w:t>
      </w:r>
      <w:r w:rsidRPr="00144D6A">
        <w:rPr>
          <w:rFonts w:ascii="ＭＳ ゴシック" w:hAnsi="ＭＳ ゴシック" w:hint="eastAsia"/>
          <w:sz w:val="24"/>
          <w:szCs w:val="22"/>
        </w:rPr>
        <w:t>を今年度も実施することといたしました。</w:t>
      </w:r>
    </w:p>
    <w:p w:rsidR="00453C75" w:rsidRPr="00144D6A" w:rsidRDefault="005A7E49" w:rsidP="00453C75">
      <w:pPr>
        <w:snapToGrid w:val="0"/>
        <w:ind w:right="221" w:firstLineChars="200" w:firstLine="480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</w:rPr>
        <w:t>貴</w:t>
      </w:r>
      <w:r w:rsidR="00C417DB" w:rsidRPr="00144D6A">
        <w:rPr>
          <w:rFonts w:ascii="ＭＳ ゴシック" w:hAnsi="ＭＳ ゴシック" w:hint="eastAsia"/>
          <w:sz w:val="24"/>
          <w:szCs w:val="22"/>
        </w:rPr>
        <w:t>団体及び貴</w:t>
      </w:r>
      <w:r w:rsidRPr="00144D6A">
        <w:rPr>
          <w:rFonts w:ascii="ＭＳ ゴシック" w:hAnsi="ＭＳ ゴシック" w:hint="eastAsia"/>
          <w:sz w:val="24"/>
          <w:szCs w:val="22"/>
        </w:rPr>
        <w:t>管下の関係諸機関、団体等</w:t>
      </w:r>
      <w:r w:rsidR="00C417DB" w:rsidRPr="00144D6A">
        <w:rPr>
          <w:rFonts w:ascii="ＭＳ ゴシック" w:hAnsi="ＭＳ ゴシック" w:hint="eastAsia"/>
          <w:sz w:val="24"/>
          <w:szCs w:val="22"/>
        </w:rPr>
        <w:t>の広報誌・機関紙等</w:t>
      </w:r>
      <w:r w:rsidR="00F729EF" w:rsidRPr="00144D6A">
        <w:rPr>
          <w:rFonts w:ascii="ＭＳ ゴシック" w:hAnsi="ＭＳ ゴシック" w:hint="eastAsia"/>
          <w:sz w:val="16"/>
          <w:szCs w:val="22"/>
        </w:rPr>
        <w:t>*</w:t>
      </w:r>
      <w:r w:rsidR="00E16545">
        <w:rPr>
          <w:rFonts w:ascii="ＭＳ ゴシック" w:hAnsi="ＭＳ ゴシック" w:hint="eastAsia"/>
          <w:sz w:val="16"/>
          <w:szCs w:val="22"/>
        </w:rPr>
        <w:t>1</w:t>
      </w:r>
      <w:r w:rsidR="00C417DB" w:rsidRPr="00144D6A">
        <w:rPr>
          <w:rFonts w:ascii="ＭＳ ゴシック" w:hAnsi="ＭＳ ゴシック" w:hint="eastAsia"/>
          <w:sz w:val="24"/>
          <w:szCs w:val="22"/>
        </w:rPr>
        <w:t>への掲載等を通した</w:t>
      </w:r>
    </w:p>
    <w:p w:rsidR="00453C75" w:rsidRPr="00144D6A" w:rsidRDefault="005A7E49" w:rsidP="00453C75">
      <w:pPr>
        <w:snapToGrid w:val="0"/>
        <w:ind w:right="221" w:firstLineChars="100" w:firstLine="240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</w:rPr>
        <w:t>コンクール</w:t>
      </w:r>
      <w:r w:rsidR="00C417DB" w:rsidRPr="00144D6A">
        <w:rPr>
          <w:rFonts w:ascii="ＭＳ ゴシック" w:hAnsi="ＭＳ ゴシック" w:hint="eastAsia"/>
          <w:sz w:val="24"/>
          <w:szCs w:val="22"/>
        </w:rPr>
        <w:t>の周知について</w:t>
      </w:r>
      <w:r w:rsidR="00D32C6D" w:rsidRPr="00144D6A">
        <w:rPr>
          <w:rFonts w:ascii="ＭＳ ゴシック" w:hAnsi="ＭＳ ゴシック" w:hint="eastAsia"/>
          <w:sz w:val="24"/>
          <w:szCs w:val="22"/>
        </w:rPr>
        <w:t>御</w:t>
      </w:r>
      <w:r w:rsidRPr="00144D6A">
        <w:rPr>
          <w:rFonts w:ascii="ＭＳ ゴシック" w:hAnsi="ＭＳ ゴシック" w:hint="eastAsia"/>
          <w:sz w:val="24"/>
          <w:szCs w:val="22"/>
        </w:rPr>
        <w:t>協力</w:t>
      </w:r>
      <w:r w:rsidR="00C417DB" w:rsidRPr="00144D6A">
        <w:rPr>
          <w:rFonts w:ascii="ＭＳ ゴシック" w:hAnsi="ＭＳ ゴシック" w:hint="eastAsia"/>
          <w:sz w:val="24"/>
          <w:szCs w:val="22"/>
        </w:rPr>
        <w:t>いただくとともに、積極的な作品の応募について、</w:t>
      </w:r>
    </w:p>
    <w:p w:rsidR="005A7E49" w:rsidRPr="00144D6A" w:rsidRDefault="00C417DB" w:rsidP="00453C75">
      <w:pPr>
        <w:snapToGrid w:val="0"/>
        <w:ind w:right="221" w:firstLineChars="100" w:firstLine="240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</w:rPr>
        <w:t>格別の御高配を賜りますようお願い申し上げます</w:t>
      </w:r>
      <w:r w:rsidR="005A7E49" w:rsidRPr="00144D6A">
        <w:rPr>
          <w:rFonts w:ascii="ＭＳ ゴシック" w:hAnsi="ＭＳ ゴシック" w:hint="eastAsia"/>
          <w:sz w:val="24"/>
          <w:szCs w:val="22"/>
        </w:rPr>
        <w:t>。</w:t>
      </w:r>
    </w:p>
    <w:p w:rsidR="001E5DC1" w:rsidRDefault="001E5DC1" w:rsidP="00877242">
      <w:pPr>
        <w:spacing w:line="320" w:lineRule="exact"/>
        <w:ind w:right="221" w:firstLineChars="200" w:firstLine="440"/>
        <w:jc w:val="left"/>
        <w:rPr>
          <w:rFonts w:eastAsia="ＭＳ 明朝" w:hAnsi="ＭＳ 明朝"/>
          <w:sz w:val="22"/>
          <w:szCs w:val="22"/>
        </w:rPr>
      </w:pPr>
    </w:p>
    <w:p w:rsidR="00A5423A" w:rsidRPr="00144D6A" w:rsidRDefault="00E16545" w:rsidP="00820EED">
      <w:pPr>
        <w:snapToGrid w:val="0"/>
        <w:ind w:firstLineChars="200" w:firstLine="400"/>
        <w:jc w:val="left"/>
        <w:rPr>
          <w:rFonts w:ascii="ＭＳ ゴシック" w:hAnsi="ＭＳ ゴシック"/>
          <w:sz w:val="20"/>
        </w:rPr>
      </w:pPr>
      <w:r>
        <w:rPr>
          <w:rFonts w:ascii="ＭＳ ゴシック" w:hAnsi="ＭＳ ゴシック" w:hint="eastAsia"/>
          <w:sz w:val="20"/>
        </w:rPr>
        <w:t>*1</w:t>
      </w:r>
      <w:r w:rsidR="00453C75" w:rsidRPr="00144D6A">
        <w:rPr>
          <w:rFonts w:ascii="ＭＳ ゴシック" w:hAnsi="ＭＳ ゴシック" w:hint="eastAsia"/>
          <w:sz w:val="20"/>
        </w:rPr>
        <w:t xml:space="preserve">　</w:t>
      </w:r>
      <w:r w:rsidR="00A5423A" w:rsidRPr="00144D6A">
        <w:rPr>
          <w:rFonts w:ascii="ＭＳ ゴシック" w:hAnsi="ＭＳ ゴシック" w:hint="eastAsia"/>
          <w:sz w:val="20"/>
        </w:rPr>
        <w:t>広報誌掲載文（例）：以下、適宜ご活用ください。</w:t>
      </w:r>
    </w:p>
    <w:p w:rsidR="00453C75" w:rsidRPr="00144D6A" w:rsidRDefault="00A5423A" w:rsidP="00820EED">
      <w:pPr>
        <w:snapToGrid w:val="0"/>
        <w:jc w:val="left"/>
        <w:rPr>
          <w:rFonts w:ascii="ＭＳ ゴシック" w:hAnsi="ＭＳ ゴシック"/>
          <w:sz w:val="20"/>
        </w:rPr>
      </w:pPr>
      <w:r w:rsidRPr="00144D6A">
        <w:rPr>
          <w:rFonts w:ascii="ＭＳ ゴシック" w:hAnsi="ＭＳ ゴシック" w:hint="eastAsia"/>
          <w:sz w:val="20"/>
        </w:rPr>
        <w:t xml:space="preserve">　　</w:t>
      </w:r>
      <w:r w:rsidR="00453C75" w:rsidRPr="00144D6A">
        <w:rPr>
          <w:rFonts w:ascii="ＭＳ ゴシック" w:hAnsi="ＭＳ ゴシック" w:hint="eastAsia"/>
          <w:sz w:val="20"/>
        </w:rPr>
        <w:t xml:space="preserve">　　</w:t>
      </w:r>
      <w:r w:rsidRPr="00144D6A">
        <w:rPr>
          <w:rFonts w:ascii="ＭＳ ゴシック" w:hAnsi="ＭＳ ゴシック" w:hint="eastAsia"/>
          <w:sz w:val="20"/>
        </w:rPr>
        <w:t>内閣府では、子育て家族やそれを支える地域の大切さに関する「写真」「手紙・メール」を募</w:t>
      </w:r>
    </w:p>
    <w:p w:rsidR="00877242" w:rsidRPr="00144D6A" w:rsidRDefault="00A5423A" w:rsidP="00820EED">
      <w:pPr>
        <w:snapToGrid w:val="0"/>
        <w:ind w:firstLineChars="300" w:firstLine="600"/>
        <w:jc w:val="left"/>
        <w:rPr>
          <w:rFonts w:ascii="ＭＳ ゴシック" w:hAnsi="ＭＳ ゴシック"/>
          <w:szCs w:val="22"/>
        </w:rPr>
      </w:pPr>
      <w:r w:rsidRPr="00144D6A">
        <w:rPr>
          <w:rFonts w:ascii="ＭＳ ゴシック" w:hAnsi="ＭＳ ゴシック" w:hint="eastAsia"/>
          <w:sz w:val="20"/>
        </w:rPr>
        <w:t>集しています</w:t>
      </w:r>
      <w:r w:rsidR="00B75E77" w:rsidRPr="00144D6A">
        <w:rPr>
          <w:rFonts w:ascii="ＭＳ ゴシック" w:hAnsi="ＭＳ ゴシック" w:hint="eastAsia"/>
          <w:sz w:val="20"/>
        </w:rPr>
        <w:t>（〆切9月</w:t>
      </w:r>
      <w:r w:rsidR="00CC7DEE">
        <w:rPr>
          <w:rFonts w:ascii="ＭＳ ゴシック" w:hAnsi="ＭＳ ゴシック" w:hint="eastAsia"/>
          <w:sz w:val="20"/>
        </w:rPr>
        <w:t>6</w:t>
      </w:r>
      <w:r w:rsidR="00B75E77" w:rsidRPr="00144D6A">
        <w:rPr>
          <w:rFonts w:ascii="ＭＳ ゴシック" w:hAnsi="ＭＳ ゴシック" w:hint="eastAsia"/>
          <w:sz w:val="20"/>
        </w:rPr>
        <w:t>日）</w:t>
      </w:r>
      <w:r w:rsidRPr="00144D6A">
        <w:rPr>
          <w:rFonts w:ascii="ＭＳ ゴシック" w:hAnsi="ＭＳ ゴシック" w:hint="eastAsia"/>
          <w:sz w:val="20"/>
        </w:rPr>
        <w:t>。あなたのあたたかい気持ちを作品にして応募してください。</w:t>
      </w:r>
    </w:p>
    <w:p w:rsidR="005A7E49" w:rsidRPr="005A7E49" w:rsidRDefault="00624A12" w:rsidP="003021DF">
      <w:pPr>
        <w:spacing w:line="280" w:lineRule="exact"/>
        <w:ind w:leftChars="200" w:left="860" w:right="221" w:hangingChars="200" w:hanging="440"/>
        <w:jc w:val="distribute"/>
        <w:rPr>
          <w:rFonts w:eastAsia="ＭＳ 明朝" w:hAnsi="ＭＳ 明朝"/>
          <w:sz w:val="22"/>
          <w:szCs w:val="22"/>
        </w:rPr>
      </w:pPr>
      <w:r w:rsidRPr="005A7E49">
        <w:rPr>
          <w:rFonts w:eastAsia="ＭＳ 明朝" w:hAnsi="ＭＳ 明朝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82550</wp:posOffset>
                </wp:positionV>
                <wp:extent cx="5724525" cy="3054985"/>
                <wp:effectExtent l="0" t="0" r="28575" b="12065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305498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D88" w:rsidRPr="00144D6A" w:rsidRDefault="00107B5C" w:rsidP="00453C75">
                            <w:pPr>
                              <w:jc w:val="center"/>
                              <w:rPr>
                                <w:rFonts w:ascii="ＭＳ ゴシック" w:hAnsi="ＭＳ 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144D6A">
                              <w:rPr>
                                <w:rFonts w:ascii="ＭＳ ゴシック" w:hAnsi="ＭＳ ゴシック" w:hint="eastAsia"/>
                                <w:b/>
                                <w:sz w:val="22"/>
                                <w:szCs w:val="22"/>
                              </w:rPr>
                              <w:t>「</w:t>
                            </w:r>
                            <w:r w:rsidRPr="00144D6A">
                              <w:rPr>
                                <w:rFonts w:ascii="ＭＳ ゴシック" w:hAnsi="ＭＳ ゴシック"/>
                                <w:b/>
                                <w:sz w:val="22"/>
                                <w:szCs w:val="22"/>
                              </w:rPr>
                              <w:t>家族や地域の大切さに関する作品</w:t>
                            </w:r>
                            <w:r w:rsidR="00783D88" w:rsidRPr="00144D6A">
                              <w:rPr>
                                <w:rFonts w:ascii="ＭＳ ゴシック" w:hAnsi="ＭＳ ゴシック"/>
                                <w:b/>
                                <w:sz w:val="22"/>
                                <w:szCs w:val="22"/>
                              </w:rPr>
                              <w:t>コンクール</w:t>
                            </w:r>
                            <w:r w:rsidRPr="00144D6A">
                              <w:rPr>
                                <w:rFonts w:ascii="ＭＳ ゴシック" w:hAnsi="ＭＳ ゴシック"/>
                                <w:b/>
                                <w:sz w:val="22"/>
                                <w:szCs w:val="22"/>
                              </w:rPr>
                              <w:t>」</w:t>
                            </w:r>
                            <w:r w:rsidR="00783D88" w:rsidRPr="00144D6A">
                              <w:rPr>
                                <w:rFonts w:ascii="ＭＳ ゴシック" w:hAnsi="ＭＳ ゴシック"/>
                                <w:b/>
                                <w:sz w:val="22"/>
                                <w:szCs w:val="22"/>
                              </w:rPr>
                              <w:t>概要</w:t>
                            </w:r>
                          </w:p>
                          <w:p w:rsidR="009B5A2A" w:rsidRPr="00144D6A" w:rsidRDefault="005A7E49" w:rsidP="009B5A2A">
                            <w:pPr>
                              <w:rPr>
                                <w:rFonts w:ascii="ＭＳ ゴシック" w:hAnsi="ＭＳ ゴシック"/>
                                <w:sz w:val="20"/>
                                <w:szCs w:val="20"/>
                              </w:rPr>
                            </w:pPr>
                            <w:r w:rsidRPr="00144D6A">
                              <w:rPr>
                                <w:rFonts w:ascii="ＭＳ ゴシック" w:hAnsi="ＭＳ ゴシック" w:cs="ＭＳ 明朝" w:hint="eastAsia"/>
                                <w:sz w:val="20"/>
                                <w:szCs w:val="20"/>
                              </w:rPr>
                              <w:t>◆</w:t>
                            </w:r>
                            <w:r w:rsidR="00453C75" w:rsidRPr="00144D6A">
                              <w:rPr>
                                <w:rFonts w:ascii="ＭＳ ゴシック" w:hAnsi="ＭＳ ゴシック" w:cs="ＭＳ 明朝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9B5A2A" w:rsidRPr="00144D6A">
                              <w:rPr>
                                <w:rFonts w:ascii="ＭＳ ゴシック" w:hAnsi="ＭＳ ゴシック"/>
                                <w:sz w:val="20"/>
                                <w:szCs w:val="20"/>
                              </w:rPr>
                              <w:t>募集内容</w:t>
                            </w:r>
                            <w:r w:rsidR="009B5A2A"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:rsidR="009B5A2A" w:rsidRPr="00144D6A" w:rsidRDefault="005A7E49" w:rsidP="009B5A2A">
                            <w:pPr>
                              <w:ind w:firstLineChars="100" w:firstLine="201"/>
                              <w:rPr>
                                <w:rFonts w:ascii="ＭＳ ゴシック" w:hAnsi="ＭＳ 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144D6A">
                              <w:rPr>
                                <w:rFonts w:ascii="ＭＳ ゴシック" w:hAnsi="ＭＳ ゴシック"/>
                                <w:b/>
                                <w:sz w:val="20"/>
                                <w:szCs w:val="20"/>
                              </w:rPr>
                              <w:t>「写真」</w:t>
                            </w:r>
                            <w:r w:rsidR="009B5A2A" w:rsidRPr="00144D6A">
                              <w:rPr>
                                <w:rFonts w:ascii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部門</w:t>
                            </w:r>
                            <w:r w:rsidR="00B75E77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（いず</w:t>
                            </w:r>
                            <w:r w:rsidR="009B5A2A"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れかのテーマを選択）</w:t>
                            </w:r>
                          </w:p>
                          <w:p w:rsidR="005A7E49" w:rsidRPr="00144D6A" w:rsidRDefault="00453C75" w:rsidP="009B5A2A">
                            <w:pPr>
                              <w:ind w:firstLineChars="400" w:firstLine="800"/>
                              <w:rPr>
                                <w:rFonts w:ascii="ＭＳ ゴシック" w:hAnsi="ＭＳ ゴシック"/>
                                <w:sz w:val="20"/>
                                <w:szCs w:val="20"/>
                              </w:rPr>
                            </w:pPr>
                            <w:r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テーマ</w:t>
                            </w:r>
                            <w:r w:rsidR="009B5A2A"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①：</w:t>
                            </w:r>
                            <w:r w:rsidR="005A7E49" w:rsidRPr="00144D6A">
                              <w:rPr>
                                <w:rFonts w:ascii="ＭＳ ゴシック" w:hAnsi="ＭＳ ゴシック"/>
                                <w:sz w:val="20"/>
                                <w:szCs w:val="20"/>
                              </w:rPr>
                              <w:t>子育て家族の力</w:t>
                            </w:r>
                            <w:r w:rsidR="009B5A2A"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（</w:t>
                            </w:r>
                            <w:r w:rsidR="00C00739" w:rsidRPr="00144D6A">
                              <w:rPr>
                                <w:rFonts w:ascii="ＭＳ ゴシック" w:hAnsi="ＭＳ ゴシック"/>
                                <w:sz w:val="20"/>
                                <w:szCs w:val="20"/>
                              </w:rPr>
                              <w:t>子育て家族の</w:t>
                            </w:r>
                            <w:r w:rsidR="00C00739"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絆</w:t>
                            </w:r>
                            <w:r w:rsidR="00C00739" w:rsidRPr="00144D6A">
                              <w:rPr>
                                <w:rFonts w:ascii="ＭＳ ゴシック" w:hAnsi="ＭＳ ゴシック"/>
                                <w:sz w:val="20"/>
                                <w:szCs w:val="20"/>
                              </w:rPr>
                              <w:t>、</w:t>
                            </w:r>
                            <w:r w:rsidR="00C00739"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子供</w:t>
                            </w:r>
                            <w:r w:rsidR="00C00739" w:rsidRPr="00144D6A">
                              <w:rPr>
                                <w:rFonts w:ascii="ＭＳ ゴシック" w:hAnsi="ＭＳ ゴシック"/>
                                <w:sz w:val="20"/>
                                <w:szCs w:val="20"/>
                              </w:rPr>
                              <w:t>と深める家族の</w:t>
                            </w:r>
                            <w:r w:rsidR="00C00739"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絆</w:t>
                            </w:r>
                            <w:r w:rsidR="009B5A2A" w:rsidRPr="00144D6A">
                              <w:rPr>
                                <w:rFonts w:ascii="ＭＳ ゴシック" w:hAnsi="ＭＳ ゴシック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5A7E49" w:rsidRPr="00144D6A" w:rsidRDefault="009B5A2A" w:rsidP="009B5A2A">
                            <w:pPr>
                              <w:pStyle w:val="ac"/>
                              <w:spacing w:line="260" w:lineRule="exact"/>
                              <w:ind w:firstLineChars="400" w:firstLine="800"/>
                              <w:rPr>
                                <w:rFonts w:hAnsi="ＭＳ ゴシック"/>
                                <w:szCs w:val="20"/>
                              </w:rPr>
                            </w:pPr>
                            <w:r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テーマ②：</w:t>
                            </w:r>
                            <w:r w:rsidR="005A7E49" w:rsidRPr="00144D6A">
                              <w:rPr>
                                <w:rFonts w:hAnsi="ＭＳ ゴシック"/>
                                <w:szCs w:val="20"/>
                              </w:rPr>
                              <w:t>子育てを応援する地域の力（地域ぐるみ</w:t>
                            </w:r>
                            <w:r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やボランティア</w:t>
                            </w:r>
                            <w:r w:rsidR="005A7E49" w:rsidRPr="00144D6A">
                              <w:rPr>
                                <w:rFonts w:hAnsi="ＭＳ ゴシック"/>
                                <w:szCs w:val="20"/>
                              </w:rPr>
                              <w:t>で子育て支援）</w:t>
                            </w:r>
                          </w:p>
                          <w:p w:rsidR="005A7E49" w:rsidRPr="00144D6A" w:rsidRDefault="005A7E49" w:rsidP="009B5A2A">
                            <w:pPr>
                              <w:pStyle w:val="ac"/>
                              <w:spacing w:line="260" w:lineRule="exact"/>
                              <w:ind w:firstLineChars="100" w:firstLine="201"/>
                              <w:rPr>
                                <w:rFonts w:hAnsi="ＭＳ ゴシック"/>
                                <w:b/>
                                <w:szCs w:val="20"/>
                              </w:rPr>
                            </w:pPr>
                            <w:r w:rsidRPr="00144D6A">
                              <w:rPr>
                                <w:rFonts w:hAnsi="ＭＳ ゴシック"/>
                                <w:b/>
                                <w:szCs w:val="20"/>
                              </w:rPr>
                              <w:t>「手紙・メール」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b/>
                                <w:szCs w:val="20"/>
                              </w:rPr>
                              <w:t>部門</w:t>
                            </w:r>
                          </w:p>
                          <w:p w:rsidR="009B5A2A" w:rsidRDefault="009B5A2A" w:rsidP="009B5A2A">
                            <w:pPr>
                              <w:pStyle w:val="ac"/>
                              <w:spacing w:line="260" w:lineRule="exact"/>
                              <w:ind w:firstLineChars="400" w:firstLine="800"/>
                              <w:rPr>
                                <w:rFonts w:hAnsi="ＭＳ ゴシック"/>
                                <w:szCs w:val="20"/>
                              </w:rPr>
                            </w:pPr>
                            <w:r>
                              <w:rPr>
                                <w:rFonts w:hAnsi="ＭＳ ゴシック" w:hint="eastAsia"/>
                                <w:szCs w:val="20"/>
                              </w:rPr>
                              <w:t>テーマ：</w:t>
                            </w:r>
                            <w:r w:rsidRPr="009B5A2A">
                              <w:rPr>
                                <w:rFonts w:hAnsi="ＭＳ ゴシック"/>
                                <w:szCs w:val="20"/>
                              </w:rPr>
                              <w:t>子育てを家族</w:t>
                            </w:r>
                            <w:r w:rsidRPr="009B5A2A">
                              <w:rPr>
                                <w:rFonts w:hAnsi="ＭＳ ゴシック" w:hint="eastAsia"/>
                                <w:szCs w:val="20"/>
                              </w:rPr>
                              <w:t>で</w:t>
                            </w:r>
                            <w:r w:rsidRPr="009B5A2A">
                              <w:rPr>
                                <w:rFonts w:hAnsi="ＭＳ ゴシック"/>
                                <w:szCs w:val="20"/>
                              </w:rPr>
                              <w:t>支え合うことの大切さ、</w:t>
                            </w:r>
                            <w:r w:rsidRPr="009B5A2A">
                              <w:rPr>
                                <w:rFonts w:hAnsi="ＭＳ ゴシック" w:hint="eastAsia"/>
                                <w:szCs w:val="20"/>
                              </w:rPr>
                              <w:t>家族への</w:t>
                            </w:r>
                            <w:r w:rsidRPr="009B5A2A">
                              <w:rPr>
                                <w:rFonts w:hAnsi="ＭＳ ゴシック"/>
                                <w:szCs w:val="20"/>
                              </w:rPr>
                              <w:t>感謝などの思いを伝える内容</w:t>
                            </w:r>
                          </w:p>
                          <w:p w:rsidR="009B5A2A" w:rsidRDefault="009B5A2A" w:rsidP="009B5A2A">
                            <w:pPr>
                              <w:pStyle w:val="ac"/>
                              <w:spacing w:line="260" w:lineRule="exact"/>
                              <w:ind w:firstLineChars="800" w:firstLine="1600"/>
                              <w:rPr>
                                <w:rFonts w:hAnsi="ＭＳ ゴシック"/>
                                <w:szCs w:val="20"/>
                              </w:rPr>
                            </w:pPr>
                            <w:r w:rsidRPr="009B5A2A">
                              <w:rPr>
                                <w:rFonts w:hAnsi="ＭＳ ゴシック"/>
                                <w:szCs w:val="20"/>
                              </w:rPr>
                              <w:t>のもの</w:t>
                            </w:r>
                            <w:r w:rsidRPr="009B5A2A">
                              <w:rPr>
                                <w:rFonts w:hAnsi="ＭＳ ゴシック" w:hint="eastAsia"/>
                                <w:szCs w:val="20"/>
                              </w:rPr>
                              <w:t>、又は、</w:t>
                            </w:r>
                            <w:r w:rsidRPr="009B5A2A">
                              <w:rPr>
                                <w:rFonts w:hAnsi="ＭＳ ゴシック"/>
                                <w:szCs w:val="20"/>
                              </w:rPr>
                              <w:t>子育てを</w:t>
                            </w:r>
                            <w:r w:rsidRPr="009B5A2A">
                              <w:rPr>
                                <w:rFonts w:hAnsi="ＭＳ ゴシック" w:hint="eastAsia"/>
                                <w:szCs w:val="20"/>
                              </w:rPr>
                              <w:t>地域や</w:t>
                            </w:r>
                            <w:r w:rsidRPr="009B5A2A">
                              <w:rPr>
                                <w:rFonts w:hAnsi="ＭＳ ゴシック"/>
                                <w:szCs w:val="20"/>
                              </w:rPr>
                              <w:t>社会</w:t>
                            </w:r>
                            <w:r w:rsidRPr="009B5A2A">
                              <w:rPr>
                                <w:rFonts w:hAnsi="ＭＳ ゴシック" w:hint="eastAsia"/>
                                <w:szCs w:val="20"/>
                              </w:rPr>
                              <w:t>が見守り応援する様子やそ</w:t>
                            </w:r>
                            <w:r w:rsidRPr="009B5A2A">
                              <w:rPr>
                                <w:rFonts w:hAnsi="ＭＳ ゴシック"/>
                                <w:szCs w:val="20"/>
                              </w:rPr>
                              <w:t>の大切さを訴え</w:t>
                            </w:r>
                          </w:p>
                          <w:p w:rsidR="009B5A2A" w:rsidRPr="009B5A2A" w:rsidRDefault="009B5A2A" w:rsidP="009B5A2A">
                            <w:pPr>
                              <w:pStyle w:val="ac"/>
                              <w:spacing w:line="260" w:lineRule="exact"/>
                              <w:ind w:firstLineChars="800" w:firstLine="1600"/>
                              <w:rPr>
                                <w:rFonts w:hAnsi="ＭＳ ゴシック"/>
                                <w:szCs w:val="20"/>
                              </w:rPr>
                            </w:pPr>
                            <w:r w:rsidRPr="009B5A2A">
                              <w:rPr>
                                <w:rFonts w:hAnsi="ＭＳ ゴシック"/>
                                <w:szCs w:val="20"/>
                              </w:rPr>
                              <w:t>る内容のもの</w:t>
                            </w:r>
                          </w:p>
                          <w:p w:rsidR="005A7E49" w:rsidRPr="00144D6A" w:rsidRDefault="005A7E49" w:rsidP="001E5DC1">
                            <w:pPr>
                              <w:pStyle w:val="ac"/>
                              <w:spacing w:line="260" w:lineRule="exact"/>
                              <w:rPr>
                                <w:rFonts w:hAnsi="ＭＳ ゴシック"/>
                                <w:szCs w:val="20"/>
                              </w:rPr>
                            </w:pPr>
                            <w:r w:rsidRPr="00144D6A">
                              <w:rPr>
                                <w:rFonts w:hAnsi="ＭＳ ゴシック"/>
                                <w:b/>
                                <w:szCs w:val="20"/>
                              </w:rPr>
                              <w:t xml:space="preserve">　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b/>
                                <w:szCs w:val="20"/>
                              </w:rPr>
                              <w:t xml:space="preserve">　　　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募集区分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：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小学生の部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、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中・高校生の部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、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一般の部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の３区分</w:t>
                            </w:r>
                          </w:p>
                          <w:p w:rsidR="005A7E49" w:rsidRPr="00144D6A" w:rsidRDefault="005A7E49" w:rsidP="001E5DC1">
                            <w:pPr>
                              <w:pStyle w:val="ac"/>
                              <w:spacing w:line="260" w:lineRule="exact"/>
                              <w:rPr>
                                <w:rFonts w:hAnsi="ＭＳ ゴシック"/>
                                <w:szCs w:val="20"/>
                              </w:rPr>
                            </w:pPr>
                            <w:r w:rsidRPr="00144D6A">
                              <w:rPr>
                                <w:rFonts w:hAnsi="ＭＳ ゴシック" w:cs="ＭＳ 明朝" w:hint="eastAsia"/>
                                <w:szCs w:val="20"/>
                              </w:rPr>
                              <w:t>◆</w:t>
                            </w:r>
                            <w:r w:rsidR="009B5A2A" w:rsidRPr="00144D6A">
                              <w:rPr>
                                <w:rFonts w:hAnsi="ＭＳ ゴシック" w:cs="ＭＳ 明朝" w:hint="eastAsia"/>
                                <w:szCs w:val="20"/>
                              </w:rPr>
                              <w:t xml:space="preserve">　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募集期間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：</w:t>
                            </w:r>
                            <w:r w:rsidR="00CC7DEE">
                              <w:rPr>
                                <w:rFonts w:hAnsi="ＭＳ ゴシック" w:hint="eastAsia"/>
                                <w:szCs w:val="20"/>
                              </w:rPr>
                              <w:t>令和元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年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７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月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１</w:t>
                            </w:r>
                            <w:r w:rsidR="00C54D7F" w:rsidRPr="00144D6A">
                              <w:rPr>
                                <w:rFonts w:hAnsi="ＭＳ ゴシック"/>
                                <w:szCs w:val="20"/>
                              </w:rPr>
                              <w:t>日（</w:t>
                            </w:r>
                            <w:r w:rsidR="00CC7DEE">
                              <w:rPr>
                                <w:rFonts w:hAnsi="ＭＳ ゴシック" w:hint="eastAsia"/>
                                <w:szCs w:val="20"/>
                              </w:rPr>
                              <w:t>月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）～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９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月</w:t>
                            </w:r>
                            <w:r w:rsidR="00CC7DEE">
                              <w:rPr>
                                <w:rFonts w:hAnsi="ＭＳ ゴシック" w:hint="eastAsia"/>
                                <w:szCs w:val="20"/>
                              </w:rPr>
                              <w:t>６</w:t>
                            </w:r>
                            <w:r w:rsidR="000B4BB6" w:rsidRPr="00144D6A">
                              <w:rPr>
                                <w:rFonts w:hAnsi="ＭＳ ゴシック"/>
                                <w:szCs w:val="20"/>
                              </w:rPr>
                              <w:t>日（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金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）</w:t>
                            </w:r>
                          </w:p>
                          <w:p w:rsidR="005A7E49" w:rsidRPr="00144D6A" w:rsidRDefault="005A7E49" w:rsidP="001E5DC1">
                            <w:pPr>
                              <w:pStyle w:val="ac"/>
                              <w:spacing w:line="260" w:lineRule="exact"/>
                              <w:ind w:left="800" w:hangingChars="400" w:hanging="800"/>
                              <w:rPr>
                                <w:rFonts w:hAnsi="ＭＳ ゴシック"/>
                                <w:szCs w:val="20"/>
                              </w:rPr>
                            </w:pPr>
                            <w:r w:rsidRPr="00144D6A">
                              <w:rPr>
                                <w:rFonts w:hAnsi="ＭＳ ゴシック" w:cs="ＭＳ 明朝" w:hint="eastAsia"/>
                                <w:szCs w:val="20"/>
                              </w:rPr>
                              <w:t>◆</w:t>
                            </w:r>
                            <w:r w:rsidR="009B5A2A" w:rsidRPr="00144D6A">
                              <w:rPr>
                                <w:rFonts w:hAnsi="ＭＳ ゴシック" w:cs="ＭＳ 明朝" w:hint="eastAsia"/>
                                <w:szCs w:val="20"/>
                              </w:rPr>
                              <w:t xml:space="preserve">　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表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 xml:space="preserve">　　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彰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：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募集テーマ、区分ごとに最優秀賞</w:t>
                            </w:r>
                            <w:r w:rsidR="00820EED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１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点、優秀賞</w:t>
                            </w:r>
                            <w:r w:rsidR="00820EED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５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点以内。</w:t>
                            </w:r>
                          </w:p>
                          <w:p w:rsidR="005A7E49" w:rsidRPr="00144D6A" w:rsidRDefault="005A7E49" w:rsidP="009B5A2A">
                            <w:pPr>
                              <w:pStyle w:val="ac"/>
                              <w:spacing w:line="260" w:lineRule="exact"/>
                              <w:ind w:leftChars="400" w:left="840" w:firstLineChars="300" w:firstLine="600"/>
                              <w:rPr>
                                <w:rFonts w:hAnsi="ＭＳ ゴシック"/>
                                <w:szCs w:val="20"/>
                              </w:rPr>
                            </w:pP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いずれも、内閣府特命担当大臣（少子化対策）表彰と副賞。</w:t>
                            </w:r>
                          </w:p>
                          <w:p w:rsidR="005A7E49" w:rsidRPr="00144D6A" w:rsidRDefault="005A7E49" w:rsidP="001E5DC1">
                            <w:pPr>
                              <w:pStyle w:val="ac"/>
                              <w:spacing w:line="260" w:lineRule="exact"/>
                              <w:rPr>
                                <w:rFonts w:hAnsi="ＭＳ ゴシック"/>
                                <w:szCs w:val="20"/>
                              </w:rPr>
                            </w:pPr>
                            <w:r w:rsidRPr="00144D6A">
                              <w:rPr>
                                <w:rFonts w:hAnsi="ＭＳ ゴシック" w:cs="ＭＳ 明朝" w:hint="eastAsia"/>
                                <w:szCs w:val="20"/>
                              </w:rPr>
                              <w:t>◆</w:t>
                            </w:r>
                            <w:r w:rsidR="009B5A2A" w:rsidRPr="00144D6A">
                              <w:rPr>
                                <w:rFonts w:hAnsi="ＭＳ ゴシック" w:cs="ＭＳ 明朝" w:hint="eastAsia"/>
                                <w:szCs w:val="20"/>
                              </w:rPr>
                              <w:t xml:space="preserve">　</w:t>
                            </w: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>応募方法など詳しくは内閣府「家族の日」「家族の週間」ホームページに</w:t>
                            </w:r>
                            <w:r w:rsidR="00C54D7F" w:rsidRPr="00144D6A">
                              <w:rPr>
                                <w:rFonts w:hAnsi="ＭＳ ゴシック"/>
                                <w:szCs w:val="20"/>
                              </w:rPr>
                              <w:t>掲載</w:t>
                            </w:r>
                          </w:p>
                          <w:p w:rsidR="005A7E49" w:rsidRDefault="005A7E49" w:rsidP="001E5DC1">
                            <w:pPr>
                              <w:pStyle w:val="ac"/>
                              <w:spacing w:line="260" w:lineRule="exact"/>
                              <w:rPr>
                                <w:rFonts w:ascii="Century" w:eastAsia="ＭＳ 明朝" w:hAnsi="Century"/>
                                <w:szCs w:val="20"/>
                              </w:rPr>
                            </w:pPr>
                            <w:r w:rsidRPr="00144D6A">
                              <w:rPr>
                                <w:rFonts w:hAnsi="ＭＳ ゴシック"/>
                                <w:szCs w:val="20"/>
                              </w:rPr>
                              <w:t xml:space="preserve">　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 xml:space="preserve">　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  <w:highlight w:val="yellow"/>
                                <w:bdr w:val="single" w:sz="4" w:space="0" w:color="auto"/>
                              </w:rPr>
                              <w:t>「家族の日」</w:t>
                            </w:r>
                            <w:r w:rsidR="009B5A2A" w:rsidRPr="00144D6A">
                              <w:rPr>
                                <w:rFonts w:hAnsi="ＭＳ ゴシック" w:hint="eastAsia"/>
                                <w:szCs w:val="20"/>
                              </w:rPr>
                              <w:t>で検索</w:t>
                            </w:r>
                            <w:r>
                              <w:rPr>
                                <w:rFonts w:hint="eastAsia"/>
                                <w:szCs w:val="20"/>
                              </w:rPr>
                              <w:t xml:space="preserve">　</w:t>
                            </w:r>
                            <w:hyperlink r:id="rId7" w:history="1">
                              <w:r w:rsidR="00ED785A" w:rsidRPr="00F468FE">
                                <w:rPr>
                                  <w:rStyle w:val="ae"/>
                                  <w:rFonts w:ascii="Century" w:eastAsia="ＭＳ 明朝" w:hAnsi="Century"/>
                                  <w:szCs w:val="20"/>
                                </w:rPr>
                                <w:t>http://www8.cao.go.jp/shoushi/shoushika/family/index.html</w:t>
                              </w:r>
                            </w:hyperlink>
                          </w:p>
                          <w:p w:rsidR="00877242" w:rsidRDefault="00877242" w:rsidP="005A7E49">
                            <w:pPr>
                              <w:pStyle w:val="ac"/>
                              <w:spacing w:line="300" w:lineRule="exact"/>
                              <w:rPr>
                                <w:rFonts w:ascii="Century" w:eastAsia="ＭＳ 明朝" w:hAnsi="Century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3.55pt;margin-top:6.5pt;width:450.75pt;height:240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" fillcolor="#cff">
                <v:textbox>
                  <w:txbxContent>
                    <w:p w:rsidR="00783D88" w:rsidRPr="00144D6A" w:rsidRDefault="00107B5C" w:rsidP="00453C75">
                      <w:pPr>
                        <w:jc w:val="center"/>
                        <w:rPr>
                          <w:rFonts w:ascii="ＭＳ ゴシック" w:hAnsi="ＭＳ ゴシック"/>
                          <w:b/>
                          <w:sz w:val="20"/>
                          <w:szCs w:val="20"/>
                        </w:rPr>
                      </w:pPr>
                      <w:r w:rsidRPr="00144D6A">
                        <w:rPr>
                          <w:rFonts w:ascii="ＭＳ ゴシック" w:hAnsi="ＭＳ ゴシック" w:hint="eastAsia"/>
                          <w:b/>
                          <w:sz w:val="22"/>
                          <w:szCs w:val="22"/>
                        </w:rPr>
                        <w:t>「</w:t>
                      </w:r>
                      <w:r w:rsidRPr="00144D6A">
                        <w:rPr>
                          <w:rFonts w:ascii="ＭＳ ゴシック" w:hAnsi="ＭＳ ゴシック"/>
                          <w:b/>
                          <w:sz w:val="22"/>
                          <w:szCs w:val="22"/>
                        </w:rPr>
                        <w:t>家族や地域の大切さに関する作品</w:t>
                      </w:r>
                      <w:r w:rsidR="00783D88" w:rsidRPr="00144D6A">
                        <w:rPr>
                          <w:rFonts w:ascii="ＭＳ ゴシック" w:hAnsi="ＭＳ ゴシック"/>
                          <w:b/>
                          <w:sz w:val="22"/>
                          <w:szCs w:val="22"/>
                        </w:rPr>
                        <w:t>コンクール</w:t>
                      </w:r>
                      <w:r w:rsidRPr="00144D6A">
                        <w:rPr>
                          <w:rFonts w:ascii="ＭＳ ゴシック" w:hAnsi="ＭＳ ゴシック"/>
                          <w:b/>
                          <w:sz w:val="22"/>
                          <w:szCs w:val="22"/>
                        </w:rPr>
                        <w:t>」</w:t>
                      </w:r>
                      <w:r w:rsidR="00783D88" w:rsidRPr="00144D6A">
                        <w:rPr>
                          <w:rFonts w:ascii="ＭＳ ゴシック" w:hAnsi="ＭＳ ゴシック"/>
                          <w:b/>
                          <w:sz w:val="22"/>
                          <w:szCs w:val="22"/>
                        </w:rPr>
                        <w:t>概要</w:t>
                      </w:r>
                    </w:p>
                    <w:p w:rsidR="009B5A2A" w:rsidRPr="00144D6A" w:rsidRDefault="005A7E49" w:rsidP="009B5A2A">
                      <w:pPr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</w:pPr>
                      <w:r w:rsidRPr="00144D6A">
                        <w:rPr>
                          <w:rFonts w:ascii="ＭＳ ゴシック" w:hAnsi="ＭＳ ゴシック" w:cs="ＭＳ 明朝" w:hint="eastAsia"/>
                          <w:sz w:val="20"/>
                          <w:szCs w:val="20"/>
                        </w:rPr>
                        <w:t>◆</w:t>
                      </w:r>
                      <w:r w:rsidR="00453C75" w:rsidRPr="00144D6A">
                        <w:rPr>
                          <w:rFonts w:ascii="ＭＳ ゴシック" w:hAnsi="ＭＳ ゴシック" w:cs="ＭＳ 明朝" w:hint="eastAsia"/>
                          <w:sz w:val="20"/>
                          <w:szCs w:val="20"/>
                        </w:rPr>
                        <w:t xml:space="preserve">　</w:t>
                      </w:r>
                      <w:r w:rsidR="009B5A2A" w:rsidRPr="00144D6A">
                        <w:rPr>
                          <w:rFonts w:ascii="ＭＳ ゴシック" w:hAnsi="ＭＳ ゴシック"/>
                          <w:sz w:val="20"/>
                          <w:szCs w:val="20"/>
                        </w:rPr>
                        <w:t>募集内容</w:t>
                      </w:r>
                      <w:r w:rsidR="009B5A2A"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：</w:t>
                      </w:r>
                    </w:p>
                    <w:p w:rsidR="009B5A2A" w:rsidRPr="00144D6A" w:rsidRDefault="005A7E49" w:rsidP="009B5A2A">
                      <w:pPr>
                        <w:ind w:firstLineChars="100" w:firstLine="201"/>
                        <w:rPr>
                          <w:rFonts w:ascii="ＭＳ ゴシック" w:hAnsi="ＭＳ ゴシック"/>
                          <w:b/>
                          <w:sz w:val="20"/>
                          <w:szCs w:val="20"/>
                        </w:rPr>
                      </w:pPr>
                      <w:r w:rsidRPr="00144D6A">
                        <w:rPr>
                          <w:rFonts w:ascii="ＭＳ ゴシック" w:hAnsi="ＭＳ ゴシック"/>
                          <w:b/>
                          <w:sz w:val="20"/>
                          <w:szCs w:val="20"/>
                        </w:rPr>
                        <w:t>「写真」</w:t>
                      </w:r>
                      <w:r w:rsidR="009B5A2A" w:rsidRPr="00144D6A">
                        <w:rPr>
                          <w:rFonts w:ascii="ＭＳ ゴシック" w:hAnsi="ＭＳ ゴシック" w:hint="eastAsia"/>
                          <w:b/>
                          <w:sz w:val="20"/>
                          <w:szCs w:val="20"/>
                        </w:rPr>
                        <w:t>部門</w:t>
                      </w:r>
                      <w:r w:rsidR="00B75E77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（いず</w:t>
                      </w:r>
                      <w:r w:rsidR="009B5A2A"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れかのテーマを選択）</w:t>
                      </w:r>
                    </w:p>
                    <w:p w:rsidR="005A7E49" w:rsidRPr="00144D6A" w:rsidRDefault="00453C75" w:rsidP="009B5A2A">
                      <w:pPr>
                        <w:ind w:firstLineChars="400" w:firstLine="800"/>
                        <w:rPr>
                          <w:rFonts w:ascii="ＭＳ ゴシック" w:hAnsi="ＭＳ ゴシック"/>
                          <w:sz w:val="20"/>
                          <w:szCs w:val="20"/>
                        </w:rPr>
                      </w:pPr>
                      <w:r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テーマ</w:t>
                      </w:r>
                      <w:r w:rsidR="009B5A2A"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①：</w:t>
                      </w:r>
                      <w:r w:rsidR="005A7E49" w:rsidRPr="00144D6A">
                        <w:rPr>
                          <w:rFonts w:ascii="ＭＳ ゴシック" w:hAnsi="ＭＳ ゴシック"/>
                          <w:sz w:val="20"/>
                          <w:szCs w:val="20"/>
                        </w:rPr>
                        <w:t>子育て家族の力</w:t>
                      </w:r>
                      <w:r w:rsidR="009B5A2A"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（</w:t>
                      </w:r>
                      <w:r w:rsidR="00C00739" w:rsidRPr="00144D6A">
                        <w:rPr>
                          <w:rFonts w:ascii="ＭＳ ゴシック" w:hAnsi="ＭＳ ゴシック"/>
                          <w:sz w:val="20"/>
                          <w:szCs w:val="20"/>
                        </w:rPr>
                        <w:t>子育て家族の</w:t>
                      </w:r>
                      <w:r w:rsidR="00C00739"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絆</w:t>
                      </w:r>
                      <w:r w:rsidR="00C00739" w:rsidRPr="00144D6A">
                        <w:rPr>
                          <w:rFonts w:ascii="ＭＳ ゴシック" w:hAnsi="ＭＳ ゴシック"/>
                          <w:sz w:val="20"/>
                          <w:szCs w:val="20"/>
                        </w:rPr>
                        <w:t>、</w:t>
                      </w:r>
                      <w:r w:rsidR="00C00739"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子供</w:t>
                      </w:r>
                      <w:r w:rsidR="00C00739" w:rsidRPr="00144D6A">
                        <w:rPr>
                          <w:rFonts w:ascii="ＭＳ ゴシック" w:hAnsi="ＭＳ ゴシック"/>
                          <w:sz w:val="20"/>
                          <w:szCs w:val="20"/>
                        </w:rPr>
                        <w:t>と深める家族の</w:t>
                      </w:r>
                      <w:r w:rsidR="00C00739"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絆</w:t>
                      </w:r>
                      <w:r w:rsidR="009B5A2A" w:rsidRPr="00144D6A">
                        <w:rPr>
                          <w:rFonts w:ascii="ＭＳ ゴシック" w:hAnsi="ＭＳ ゴシック" w:hint="eastAsia"/>
                          <w:sz w:val="20"/>
                          <w:szCs w:val="20"/>
                        </w:rPr>
                        <w:t>）</w:t>
                      </w:r>
                    </w:p>
                    <w:p w:rsidR="005A7E49" w:rsidRPr="00144D6A" w:rsidRDefault="009B5A2A" w:rsidP="009B5A2A">
                      <w:pPr>
                        <w:pStyle w:val="ac"/>
                        <w:spacing w:line="260" w:lineRule="exact"/>
                        <w:ind w:firstLineChars="400" w:firstLine="800"/>
                        <w:rPr>
                          <w:rFonts w:hAnsi="ＭＳ ゴシック"/>
                          <w:szCs w:val="20"/>
                        </w:rPr>
                      </w:pPr>
                      <w:r w:rsidRPr="00144D6A">
                        <w:rPr>
                          <w:rFonts w:hAnsi="ＭＳ ゴシック" w:hint="eastAsia"/>
                          <w:szCs w:val="20"/>
                        </w:rPr>
                        <w:t>テーマ②：</w:t>
                      </w:r>
                      <w:r w:rsidR="005A7E49" w:rsidRPr="00144D6A">
                        <w:rPr>
                          <w:rFonts w:hAnsi="ＭＳ ゴシック"/>
                          <w:szCs w:val="20"/>
                        </w:rPr>
                        <w:t>子育てを応援する地域の力（地域ぐるみ</w:t>
                      </w:r>
                      <w:r w:rsidRPr="00144D6A">
                        <w:rPr>
                          <w:rFonts w:hAnsi="ＭＳ ゴシック" w:hint="eastAsia"/>
                          <w:szCs w:val="20"/>
                        </w:rPr>
                        <w:t>やボランティア</w:t>
                      </w:r>
                      <w:r w:rsidR="005A7E49" w:rsidRPr="00144D6A">
                        <w:rPr>
                          <w:rFonts w:hAnsi="ＭＳ ゴシック"/>
                          <w:szCs w:val="20"/>
                        </w:rPr>
                        <w:t>で子育て支援）</w:t>
                      </w:r>
                    </w:p>
                    <w:p w:rsidR="005A7E49" w:rsidRPr="00144D6A" w:rsidRDefault="005A7E49" w:rsidP="009B5A2A">
                      <w:pPr>
                        <w:pStyle w:val="ac"/>
                        <w:spacing w:line="260" w:lineRule="exact"/>
                        <w:ind w:firstLineChars="100" w:firstLine="201"/>
                        <w:rPr>
                          <w:rFonts w:hAnsi="ＭＳ ゴシック"/>
                          <w:b/>
                          <w:szCs w:val="20"/>
                        </w:rPr>
                      </w:pPr>
                      <w:r w:rsidRPr="00144D6A">
                        <w:rPr>
                          <w:rFonts w:hAnsi="ＭＳ ゴシック"/>
                          <w:b/>
                          <w:szCs w:val="20"/>
                        </w:rPr>
                        <w:t>「手紙・メール」</w:t>
                      </w:r>
                      <w:r w:rsidR="009B5A2A" w:rsidRPr="00144D6A">
                        <w:rPr>
                          <w:rFonts w:hAnsi="ＭＳ ゴシック" w:hint="eastAsia"/>
                          <w:b/>
                          <w:szCs w:val="20"/>
                        </w:rPr>
                        <w:t>部門</w:t>
                      </w:r>
                    </w:p>
                    <w:p w:rsidR="009B5A2A" w:rsidRDefault="009B5A2A" w:rsidP="009B5A2A">
                      <w:pPr>
                        <w:pStyle w:val="ac"/>
                        <w:spacing w:line="260" w:lineRule="exact"/>
                        <w:ind w:firstLineChars="400" w:firstLine="800"/>
                        <w:rPr>
                          <w:rFonts w:hAnsi="ＭＳ ゴシック"/>
                          <w:szCs w:val="20"/>
                        </w:rPr>
                      </w:pPr>
                      <w:r>
                        <w:rPr>
                          <w:rFonts w:hAnsi="ＭＳ ゴシック" w:hint="eastAsia"/>
                          <w:szCs w:val="20"/>
                        </w:rPr>
                        <w:t>テーマ：</w:t>
                      </w:r>
                      <w:r w:rsidRPr="009B5A2A">
                        <w:rPr>
                          <w:rFonts w:hAnsi="ＭＳ ゴシック"/>
                          <w:szCs w:val="20"/>
                        </w:rPr>
                        <w:t>子育てを家族</w:t>
                      </w:r>
                      <w:r w:rsidRPr="009B5A2A">
                        <w:rPr>
                          <w:rFonts w:hAnsi="ＭＳ ゴシック" w:hint="eastAsia"/>
                          <w:szCs w:val="20"/>
                        </w:rPr>
                        <w:t>で</w:t>
                      </w:r>
                      <w:r w:rsidRPr="009B5A2A">
                        <w:rPr>
                          <w:rFonts w:hAnsi="ＭＳ ゴシック"/>
                          <w:szCs w:val="20"/>
                        </w:rPr>
                        <w:t>支え合うことの大切さ、</w:t>
                      </w:r>
                      <w:r w:rsidRPr="009B5A2A">
                        <w:rPr>
                          <w:rFonts w:hAnsi="ＭＳ ゴシック" w:hint="eastAsia"/>
                          <w:szCs w:val="20"/>
                        </w:rPr>
                        <w:t>家族への</w:t>
                      </w:r>
                      <w:r w:rsidRPr="009B5A2A">
                        <w:rPr>
                          <w:rFonts w:hAnsi="ＭＳ ゴシック"/>
                          <w:szCs w:val="20"/>
                        </w:rPr>
                        <w:t>感謝などの思いを伝える内容</w:t>
                      </w:r>
                    </w:p>
                    <w:p w:rsidR="009B5A2A" w:rsidRDefault="009B5A2A" w:rsidP="009B5A2A">
                      <w:pPr>
                        <w:pStyle w:val="ac"/>
                        <w:spacing w:line="260" w:lineRule="exact"/>
                        <w:ind w:firstLineChars="800" w:firstLine="1600"/>
                        <w:rPr>
                          <w:rFonts w:hAnsi="ＭＳ ゴシック"/>
                          <w:szCs w:val="20"/>
                        </w:rPr>
                      </w:pPr>
                      <w:r w:rsidRPr="009B5A2A">
                        <w:rPr>
                          <w:rFonts w:hAnsi="ＭＳ ゴシック"/>
                          <w:szCs w:val="20"/>
                        </w:rPr>
                        <w:t>のもの</w:t>
                      </w:r>
                      <w:r w:rsidRPr="009B5A2A">
                        <w:rPr>
                          <w:rFonts w:hAnsi="ＭＳ ゴシック" w:hint="eastAsia"/>
                          <w:szCs w:val="20"/>
                        </w:rPr>
                        <w:t>、又は、</w:t>
                      </w:r>
                      <w:r w:rsidRPr="009B5A2A">
                        <w:rPr>
                          <w:rFonts w:hAnsi="ＭＳ ゴシック"/>
                          <w:szCs w:val="20"/>
                        </w:rPr>
                        <w:t>子育てを</w:t>
                      </w:r>
                      <w:r w:rsidRPr="009B5A2A">
                        <w:rPr>
                          <w:rFonts w:hAnsi="ＭＳ ゴシック" w:hint="eastAsia"/>
                          <w:szCs w:val="20"/>
                        </w:rPr>
                        <w:t>地域や</w:t>
                      </w:r>
                      <w:r w:rsidRPr="009B5A2A">
                        <w:rPr>
                          <w:rFonts w:hAnsi="ＭＳ ゴシック"/>
                          <w:szCs w:val="20"/>
                        </w:rPr>
                        <w:t>社会</w:t>
                      </w:r>
                      <w:r w:rsidRPr="009B5A2A">
                        <w:rPr>
                          <w:rFonts w:hAnsi="ＭＳ ゴシック" w:hint="eastAsia"/>
                          <w:szCs w:val="20"/>
                        </w:rPr>
                        <w:t>が見守り応援する様子やそ</w:t>
                      </w:r>
                      <w:r w:rsidRPr="009B5A2A">
                        <w:rPr>
                          <w:rFonts w:hAnsi="ＭＳ ゴシック"/>
                          <w:szCs w:val="20"/>
                        </w:rPr>
                        <w:t>の大切さを訴え</w:t>
                      </w:r>
                    </w:p>
                    <w:p w:rsidR="009B5A2A" w:rsidRPr="009B5A2A" w:rsidRDefault="009B5A2A" w:rsidP="009B5A2A">
                      <w:pPr>
                        <w:pStyle w:val="ac"/>
                        <w:spacing w:line="260" w:lineRule="exact"/>
                        <w:ind w:firstLineChars="800" w:firstLine="1600"/>
                        <w:rPr>
                          <w:rFonts w:hAnsi="ＭＳ ゴシック"/>
                          <w:szCs w:val="20"/>
                        </w:rPr>
                      </w:pPr>
                      <w:r w:rsidRPr="009B5A2A">
                        <w:rPr>
                          <w:rFonts w:hAnsi="ＭＳ ゴシック"/>
                          <w:szCs w:val="20"/>
                        </w:rPr>
                        <w:t>る内容のもの</w:t>
                      </w:r>
                    </w:p>
                    <w:p w:rsidR="005A7E49" w:rsidRPr="00144D6A" w:rsidRDefault="005A7E49" w:rsidP="001E5DC1">
                      <w:pPr>
                        <w:pStyle w:val="ac"/>
                        <w:spacing w:line="260" w:lineRule="exact"/>
                        <w:rPr>
                          <w:rFonts w:hAnsi="ＭＳ ゴシック"/>
                          <w:szCs w:val="20"/>
                        </w:rPr>
                      </w:pPr>
                      <w:r w:rsidRPr="00144D6A">
                        <w:rPr>
                          <w:rFonts w:hAnsi="ＭＳ ゴシック"/>
                          <w:b/>
                          <w:szCs w:val="20"/>
                        </w:rPr>
                        <w:t xml:space="preserve">　</w:t>
                      </w:r>
                      <w:r w:rsidR="009B5A2A" w:rsidRPr="00144D6A">
                        <w:rPr>
                          <w:rFonts w:hAnsi="ＭＳ ゴシック" w:hint="eastAsia"/>
                          <w:b/>
                          <w:szCs w:val="20"/>
                        </w:rPr>
                        <w:t xml:space="preserve">　　　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募集区分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：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小学生の部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、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中・高校生の部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、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一般の部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の３区分</w:t>
                      </w:r>
                    </w:p>
                    <w:p w:rsidR="005A7E49" w:rsidRPr="00144D6A" w:rsidRDefault="005A7E49" w:rsidP="001E5DC1">
                      <w:pPr>
                        <w:pStyle w:val="ac"/>
                        <w:spacing w:line="260" w:lineRule="exact"/>
                        <w:rPr>
                          <w:rFonts w:hAnsi="ＭＳ ゴシック"/>
                          <w:szCs w:val="20"/>
                        </w:rPr>
                      </w:pPr>
                      <w:r w:rsidRPr="00144D6A">
                        <w:rPr>
                          <w:rFonts w:hAnsi="ＭＳ ゴシック" w:cs="ＭＳ 明朝" w:hint="eastAsia"/>
                          <w:szCs w:val="20"/>
                        </w:rPr>
                        <w:t>◆</w:t>
                      </w:r>
                      <w:r w:rsidR="009B5A2A" w:rsidRPr="00144D6A">
                        <w:rPr>
                          <w:rFonts w:hAnsi="ＭＳ ゴシック" w:cs="ＭＳ 明朝" w:hint="eastAsia"/>
                          <w:szCs w:val="20"/>
                        </w:rPr>
                        <w:t xml:space="preserve">　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募集期間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：</w:t>
                      </w:r>
                      <w:r w:rsidR="00CC7DEE">
                        <w:rPr>
                          <w:rFonts w:hAnsi="ＭＳ ゴシック" w:hint="eastAsia"/>
                          <w:szCs w:val="20"/>
                        </w:rPr>
                        <w:t>令和元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年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７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月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１</w:t>
                      </w:r>
                      <w:r w:rsidR="00C54D7F" w:rsidRPr="00144D6A">
                        <w:rPr>
                          <w:rFonts w:hAnsi="ＭＳ ゴシック"/>
                          <w:szCs w:val="20"/>
                        </w:rPr>
                        <w:t>日（</w:t>
                      </w:r>
                      <w:r w:rsidR="00CC7DEE">
                        <w:rPr>
                          <w:rFonts w:hAnsi="ＭＳ ゴシック" w:hint="eastAsia"/>
                          <w:szCs w:val="20"/>
                        </w:rPr>
                        <w:t>月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）～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９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月</w:t>
                      </w:r>
                      <w:r w:rsidR="00CC7DEE">
                        <w:rPr>
                          <w:rFonts w:hAnsi="ＭＳ ゴシック" w:hint="eastAsia"/>
                          <w:szCs w:val="20"/>
                        </w:rPr>
                        <w:t>６</w:t>
                      </w:r>
                      <w:r w:rsidR="000B4BB6" w:rsidRPr="00144D6A">
                        <w:rPr>
                          <w:rFonts w:hAnsi="ＭＳ ゴシック"/>
                          <w:szCs w:val="20"/>
                        </w:rPr>
                        <w:t>日（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金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）</w:t>
                      </w:r>
                    </w:p>
                    <w:p w:rsidR="005A7E49" w:rsidRPr="00144D6A" w:rsidRDefault="005A7E49" w:rsidP="001E5DC1">
                      <w:pPr>
                        <w:pStyle w:val="ac"/>
                        <w:spacing w:line="260" w:lineRule="exact"/>
                        <w:ind w:left="800" w:hangingChars="400" w:hanging="800"/>
                        <w:rPr>
                          <w:rFonts w:hAnsi="ＭＳ ゴシック"/>
                          <w:szCs w:val="20"/>
                        </w:rPr>
                      </w:pPr>
                      <w:r w:rsidRPr="00144D6A">
                        <w:rPr>
                          <w:rFonts w:hAnsi="ＭＳ ゴシック" w:cs="ＭＳ 明朝" w:hint="eastAsia"/>
                          <w:szCs w:val="20"/>
                        </w:rPr>
                        <w:t>◆</w:t>
                      </w:r>
                      <w:r w:rsidR="009B5A2A" w:rsidRPr="00144D6A">
                        <w:rPr>
                          <w:rFonts w:hAnsi="ＭＳ ゴシック" w:cs="ＭＳ 明朝" w:hint="eastAsia"/>
                          <w:szCs w:val="20"/>
                        </w:rPr>
                        <w:t xml:space="preserve">　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表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 xml:space="preserve">　　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彰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：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募集テーマ、区分ごとに最優秀賞</w:t>
                      </w:r>
                      <w:r w:rsidR="00820EED" w:rsidRPr="00144D6A">
                        <w:rPr>
                          <w:rFonts w:hAnsi="ＭＳ ゴシック" w:hint="eastAsia"/>
                          <w:szCs w:val="20"/>
                        </w:rPr>
                        <w:t>１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点、優秀賞</w:t>
                      </w:r>
                      <w:r w:rsidR="00820EED" w:rsidRPr="00144D6A">
                        <w:rPr>
                          <w:rFonts w:hAnsi="ＭＳ ゴシック" w:hint="eastAsia"/>
                          <w:szCs w:val="20"/>
                        </w:rPr>
                        <w:t>５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点以内。</w:t>
                      </w:r>
                    </w:p>
                    <w:p w:rsidR="005A7E49" w:rsidRPr="00144D6A" w:rsidRDefault="005A7E49" w:rsidP="009B5A2A">
                      <w:pPr>
                        <w:pStyle w:val="ac"/>
                        <w:spacing w:line="260" w:lineRule="exact"/>
                        <w:ind w:leftChars="400" w:left="840" w:firstLineChars="300" w:firstLine="600"/>
                        <w:rPr>
                          <w:rFonts w:hAnsi="ＭＳ ゴシック"/>
                          <w:szCs w:val="20"/>
                        </w:rPr>
                      </w:pPr>
                      <w:r w:rsidRPr="00144D6A">
                        <w:rPr>
                          <w:rFonts w:hAnsi="ＭＳ ゴシック"/>
                          <w:szCs w:val="20"/>
                        </w:rPr>
                        <w:t>いずれも、内閣府特命担当大臣（少子化対策）表彰と副賞。</w:t>
                      </w:r>
                    </w:p>
                    <w:p w:rsidR="005A7E49" w:rsidRPr="00144D6A" w:rsidRDefault="005A7E49" w:rsidP="001E5DC1">
                      <w:pPr>
                        <w:pStyle w:val="ac"/>
                        <w:spacing w:line="260" w:lineRule="exact"/>
                        <w:rPr>
                          <w:rFonts w:hAnsi="ＭＳ ゴシック" w:hint="eastAsia"/>
                          <w:szCs w:val="20"/>
                        </w:rPr>
                      </w:pPr>
                      <w:r w:rsidRPr="00144D6A">
                        <w:rPr>
                          <w:rFonts w:hAnsi="ＭＳ ゴシック" w:cs="ＭＳ 明朝" w:hint="eastAsia"/>
                          <w:szCs w:val="20"/>
                        </w:rPr>
                        <w:t>◆</w:t>
                      </w:r>
                      <w:r w:rsidR="009B5A2A" w:rsidRPr="00144D6A">
                        <w:rPr>
                          <w:rFonts w:hAnsi="ＭＳ ゴシック" w:cs="ＭＳ 明朝" w:hint="eastAsia"/>
                          <w:szCs w:val="20"/>
                        </w:rPr>
                        <w:t xml:space="preserve">　</w:t>
                      </w:r>
                      <w:r w:rsidRPr="00144D6A">
                        <w:rPr>
                          <w:rFonts w:hAnsi="ＭＳ ゴシック"/>
                          <w:szCs w:val="20"/>
                        </w:rPr>
                        <w:t>応募方法など詳しくは内閣府「家族の日」「家族の週間」ホームページに</w:t>
                      </w:r>
                      <w:r w:rsidR="00C54D7F" w:rsidRPr="00144D6A">
                        <w:rPr>
                          <w:rFonts w:hAnsi="ＭＳ ゴシック"/>
                          <w:szCs w:val="20"/>
                        </w:rPr>
                        <w:t>掲載</w:t>
                      </w:r>
                    </w:p>
                    <w:p w:rsidR="005A7E49" w:rsidRDefault="005A7E49" w:rsidP="001E5DC1">
                      <w:pPr>
                        <w:pStyle w:val="ac"/>
                        <w:spacing w:line="260" w:lineRule="exact"/>
                        <w:rPr>
                          <w:rFonts w:ascii="Century" w:eastAsia="ＭＳ 明朝" w:hAnsi="Century" w:hint="eastAsia"/>
                          <w:szCs w:val="20"/>
                        </w:rPr>
                      </w:pPr>
                      <w:r w:rsidRPr="00144D6A">
                        <w:rPr>
                          <w:rFonts w:hAnsi="ＭＳ ゴシック"/>
                          <w:szCs w:val="20"/>
                        </w:rPr>
                        <w:t xml:space="preserve">　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 xml:space="preserve">　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  <w:highlight w:val="yellow"/>
                          <w:bdr w:val="single" w:sz="4" w:space="0" w:color="auto"/>
                        </w:rPr>
                        <w:t>「家族の日」</w:t>
                      </w:r>
                      <w:r w:rsidR="009B5A2A" w:rsidRPr="00144D6A">
                        <w:rPr>
                          <w:rFonts w:hAnsi="ＭＳ ゴシック" w:hint="eastAsia"/>
                          <w:szCs w:val="20"/>
                        </w:rPr>
                        <w:t>で検索</w:t>
                      </w:r>
                      <w:r>
                        <w:rPr>
                          <w:rFonts w:hint="eastAsia"/>
                          <w:szCs w:val="20"/>
                        </w:rPr>
                        <w:t xml:space="preserve">　</w:t>
                      </w:r>
                      <w:hyperlink r:id="rId8" w:history="1">
                        <w:r w:rsidR="00ED785A" w:rsidRPr="00F468FE">
                          <w:rPr>
                            <w:rStyle w:val="ae"/>
                            <w:rFonts w:ascii="Century" w:eastAsia="ＭＳ 明朝" w:hAnsi="Century"/>
                            <w:szCs w:val="20"/>
                          </w:rPr>
                          <w:t>http://www</w:t>
                        </w:r>
                        <w:r w:rsidR="00ED785A" w:rsidRPr="00F468FE">
                          <w:rPr>
                            <w:rStyle w:val="ae"/>
                            <w:rFonts w:ascii="Century" w:eastAsia="ＭＳ 明朝" w:hAnsi="Century"/>
                            <w:szCs w:val="20"/>
                          </w:rPr>
                          <w:t>8</w:t>
                        </w:r>
                        <w:r w:rsidR="00ED785A" w:rsidRPr="00F468FE">
                          <w:rPr>
                            <w:rStyle w:val="ae"/>
                            <w:rFonts w:ascii="Century" w:eastAsia="ＭＳ 明朝" w:hAnsi="Century"/>
                            <w:szCs w:val="20"/>
                          </w:rPr>
                          <w:t>.cao.go.jp/</w:t>
                        </w:r>
                        <w:r w:rsidR="00ED785A" w:rsidRPr="00F468FE">
                          <w:rPr>
                            <w:rStyle w:val="ae"/>
                            <w:rFonts w:ascii="Century" w:eastAsia="ＭＳ 明朝" w:hAnsi="Century"/>
                            <w:szCs w:val="20"/>
                          </w:rPr>
                          <w:t>s</w:t>
                        </w:r>
                        <w:r w:rsidR="00ED785A" w:rsidRPr="00F468FE">
                          <w:rPr>
                            <w:rStyle w:val="ae"/>
                            <w:rFonts w:ascii="Century" w:eastAsia="ＭＳ 明朝" w:hAnsi="Century"/>
                            <w:szCs w:val="20"/>
                          </w:rPr>
                          <w:t>h</w:t>
                        </w:r>
                        <w:r w:rsidR="00ED785A" w:rsidRPr="00F468FE">
                          <w:rPr>
                            <w:rStyle w:val="ae"/>
                            <w:rFonts w:ascii="Century" w:eastAsia="ＭＳ 明朝" w:hAnsi="Century"/>
                            <w:szCs w:val="20"/>
                          </w:rPr>
                          <w:t>oushi/shoushika/f</w:t>
                        </w:r>
                        <w:r w:rsidR="00ED785A" w:rsidRPr="00F468FE">
                          <w:rPr>
                            <w:rStyle w:val="ae"/>
                            <w:rFonts w:ascii="Century" w:eastAsia="ＭＳ 明朝" w:hAnsi="Century"/>
                            <w:szCs w:val="20"/>
                          </w:rPr>
                          <w:t>a</w:t>
                        </w:r>
                        <w:r w:rsidR="00ED785A" w:rsidRPr="00F468FE">
                          <w:rPr>
                            <w:rStyle w:val="ae"/>
                            <w:rFonts w:ascii="Century" w:eastAsia="ＭＳ 明朝" w:hAnsi="Century"/>
                            <w:szCs w:val="20"/>
                          </w:rPr>
                          <w:t>mily/index.html</w:t>
                        </w:r>
                      </w:hyperlink>
                    </w:p>
                    <w:p w:rsidR="00877242" w:rsidRDefault="00877242" w:rsidP="005A7E49">
                      <w:pPr>
                        <w:pStyle w:val="ac"/>
                        <w:spacing w:line="300" w:lineRule="exact"/>
                        <w:rPr>
                          <w:rFonts w:ascii="Century" w:eastAsia="ＭＳ 明朝" w:hAnsi="Century" w:hint="eastAsia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5D72" w:rsidRPr="00F54212">
        <w:rPr>
          <w:rFonts w:ascii="ＭＳ ゴシック" w:hAnsi="ＭＳ ゴシック" w:hint="eastAsia"/>
          <w:sz w:val="22"/>
          <w:szCs w:val="22"/>
        </w:rPr>
        <w:t xml:space="preserve">　</w:t>
      </w:r>
      <w:r w:rsidR="00783D88" w:rsidRPr="005A7E49">
        <w:rPr>
          <w:rFonts w:eastAsia="ＭＳ 明朝" w:hAnsi="ＭＳ 明朝" w:hint="eastAsia"/>
          <w:sz w:val="22"/>
          <w:szCs w:val="22"/>
        </w:rPr>
        <w:t xml:space="preserve"> </w:t>
      </w:r>
    </w:p>
    <w:p w:rsidR="005A7E49" w:rsidRDefault="005A7E49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5423A" w:rsidRPr="005A7E49" w:rsidRDefault="00A5423A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5A7E49" w:rsidRDefault="005A7E49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Default="00AD7F41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9B5A2A" w:rsidRDefault="009B5A2A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9B5A2A" w:rsidRDefault="009B5A2A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D7F41" w:rsidRPr="00144D6A" w:rsidRDefault="000B4BB6" w:rsidP="00820EED">
      <w:pPr>
        <w:snapToGrid w:val="0"/>
        <w:ind w:right="221"/>
        <w:jc w:val="left"/>
        <w:rPr>
          <w:rFonts w:ascii="ＭＳ ゴシック" w:hAnsi="ＭＳ ゴシック"/>
          <w:b/>
          <w:sz w:val="24"/>
          <w:szCs w:val="22"/>
        </w:rPr>
      </w:pPr>
      <w:r w:rsidRPr="00144D6A">
        <w:rPr>
          <w:rFonts w:ascii="ＭＳ ゴシック" w:hAnsi="ＭＳ ゴシック" w:hint="eastAsia"/>
          <w:b/>
          <w:sz w:val="24"/>
          <w:szCs w:val="22"/>
        </w:rPr>
        <w:t>２　「家族の日」ロゴ</w:t>
      </w:r>
      <w:r w:rsidR="00AD7F41" w:rsidRPr="00144D6A">
        <w:rPr>
          <w:rFonts w:ascii="ＭＳ ゴシック" w:hAnsi="ＭＳ ゴシック" w:hint="eastAsia"/>
          <w:b/>
          <w:sz w:val="24"/>
          <w:szCs w:val="22"/>
        </w:rPr>
        <w:t>マークを活用した「家族の日」の認知啓発</w:t>
      </w:r>
    </w:p>
    <w:p w:rsidR="00820EED" w:rsidRPr="00144D6A" w:rsidRDefault="00783D88" w:rsidP="00820EED">
      <w:pPr>
        <w:snapToGrid w:val="0"/>
        <w:ind w:right="221" w:firstLineChars="200" w:firstLine="480"/>
        <w:jc w:val="left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</w:rPr>
        <w:t>「家族の日」「家族の週間」について、広く認知啓発を図るためロゴマークを定め</w:t>
      </w:r>
    </w:p>
    <w:p w:rsidR="00820EED" w:rsidRPr="00144D6A" w:rsidRDefault="00820EED" w:rsidP="00820EED">
      <w:pPr>
        <w:snapToGrid w:val="0"/>
        <w:ind w:right="221" w:firstLineChars="100" w:firstLine="240"/>
        <w:jc w:val="left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</w:rPr>
        <w:t>ています</w:t>
      </w:r>
      <w:r w:rsidR="00783D88" w:rsidRPr="00144D6A">
        <w:rPr>
          <w:rFonts w:ascii="ＭＳ ゴシック" w:hAnsi="ＭＳ ゴシック" w:hint="eastAsia"/>
          <w:sz w:val="24"/>
          <w:szCs w:val="22"/>
        </w:rPr>
        <w:t>。</w:t>
      </w:r>
      <w:r w:rsidR="00107B5C" w:rsidRPr="00144D6A">
        <w:rPr>
          <w:rFonts w:ascii="ＭＳ ゴシック" w:hAnsi="ＭＳ ゴシック" w:hint="eastAsia"/>
          <w:sz w:val="24"/>
          <w:szCs w:val="22"/>
        </w:rPr>
        <w:t>貴団体で実施</w:t>
      </w:r>
      <w:r w:rsidRPr="00144D6A">
        <w:rPr>
          <w:rFonts w:ascii="ＭＳ ゴシック" w:hAnsi="ＭＳ ゴシック" w:hint="eastAsia"/>
          <w:sz w:val="24"/>
          <w:szCs w:val="22"/>
        </w:rPr>
        <w:t>する</w:t>
      </w:r>
      <w:r w:rsidR="00D32C6D" w:rsidRPr="00144D6A">
        <w:rPr>
          <w:rFonts w:ascii="ＭＳ ゴシック" w:hAnsi="ＭＳ ゴシック" w:hint="eastAsia"/>
          <w:sz w:val="24"/>
          <w:szCs w:val="22"/>
        </w:rPr>
        <w:t>関連行事等に積極的に</w:t>
      </w:r>
      <w:r w:rsidR="00783D88" w:rsidRPr="00144D6A">
        <w:rPr>
          <w:rFonts w:ascii="ＭＳ ゴシック" w:hAnsi="ＭＳ ゴシック" w:hint="eastAsia"/>
          <w:sz w:val="24"/>
          <w:szCs w:val="22"/>
        </w:rPr>
        <w:t>活用いただきますようお願い</w:t>
      </w:r>
      <w:r w:rsidRPr="00144D6A">
        <w:rPr>
          <w:rFonts w:ascii="ＭＳ ゴシック" w:hAnsi="ＭＳ ゴシック" w:hint="eastAsia"/>
          <w:sz w:val="24"/>
          <w:szCs w:val="22"/>
        </w:rPr>
        <w:t>し</w:t>
      </w:r>
      <w:r w:rsidR="00783D88" w:rsidRPr="00144D6A">
        <w:rPr>
          <w:rFonts w:ascii="ＭＳ ゴシック" w:hAnsi="ＭＳ ゴシック" w:hint="eastAsia"/>
          <w:sz w:val="24"/>
          <w:szCs w:val="22"/>
        </w:rPr>
        <w:t>ま</w:t>
      </w:r>
    </w:p>
    <w:p w:rsidR="00783D88" w:rsidRPr="00144D6A" w:rsidRDefault="00783D88" w:rsidP="00820EED">
      <w:pPr>
        <w:snapToGrid w:val="0"/>
        <w:ind w:right="221" w:firstLineChars="100" w:firstLine="240"/>
        <w:jc w:val="left"/>
        <w:rPr>
          <w:rFonts w:ascii="ＭＳ ゴシック" w:hAnsi="ＭＳ ゴシック"/>
          <w:sz w:val="24"/>
          <w:szCs w:val="22"/>
        </w:rPr>
      </w:pPr>
      <w:r w:rsidRPr="00144D6A">
        <w:rPr>
          <w:rFonts w:ascii="ＭＳ ゴシック" w:hAnsi="ＭＳ ゴシック" w:hint="eastAsia"/>
          <w:sz w:val="24"/>
          <w:szCs w:val="22"/>
        </w:rPr>
        <w:t>す。</w:t>
      </w:r>
      <w:r w:rsidR="00D32C6D" w:rsidRPr="00144D6A">
        <w:rPr>
          <w:rFonts w:ascii="ＭＳ ゴシック" w:hAnsi="ＭＳ ゴシック" w:hint="eastAsia"/>
          <w:sz w:val="24"/>
          <w:szCs w:val="22"/>
        </w:rPr>
        <w:t>使用方法など詳しくはホームページをご</w:t>
      </w:r>
      <w:r w:rsidRPr="00144D6A">
        <w:rPr>
          <w:rFonts w:ascii="ＭＳ ゴシック" w:hAnsi="ＭＳ ゴシック" w:hint="eastAsia"/>
          <w:sz w:val="24"/>
          <w:szCs w:val="22"/>
        </w:rPr>
        <w:t>覧ください。</w:t>
      </w:r>
    </w:p>
    <w:p w:rsidR="00ED785A" w:rsidRPr="00783D88" w:rsidRDefault="00624A12" w:rsidP="00783D88">
      <w:pPr>
        <w:ind w:leftChars="400" w:left="840" w:right="220"/>
        <w:jc w:val="left"/>
        <w:rPr>
          <w:rFonts w:eastAsia="ＭＳ 明朝" w:hAnsi="ＭＳ 明朝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59055</wp:posOffset>
            </wp:positionV>
            <wp:extent cx="3275965" cy="1322705"/>
            <wp:effectExtent l="0" t="0" r="0" b="0"/>
            <wp:wrapNone/>
            <wp:docPr id="8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2" t="64093" r="9555" b="16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41" w:rsidRPr="00783D88" w:rsidRDefault="00AD7F41" w:rsidP="00FA3102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5A7E49" w:rsidRPr="005A7E49" w:rsidRDefault="005A7E49" w:rsidP="007B3A52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5A7E49" w:rsidRPr="005A7E49" w:rsidRDefault="005A7E49" w:rsidP="005A7E49">
      <w:pPr>
        <w:ind w:left="440" w:right="220" w:hangingChars="200" w:hanging="440"/>
        <w:jc w:val="left"/>
        <w:rPr>
          <w:rFonts w:eastAsia="ＭＳ 明朝" w:hAnsi="ＭＳ 明朝"/>
          <w:sz w:val="22"/>
          <w:szCs w:val="22"/>
        </w:rPr>
      </w:pPr>
    </w:p>
    <w:p w:rsidR="00A76EBE" w:rsidRDefault="00A76EBE" w:rsidP="0071761D">
      <w:pPr>
        <w:tabs>
          <w:tab w:val="left" w:pos="3301"/>
        </w:tabs>
        <w:ind w:right="220"/>
        <w:jc w:val="left"/>
        <w:rPr>
          <w:rFonts w:eastAsia="ＭＳ 明朝" w:hAnsi="ＭＳ 明朝"/>
          <w:sz w:val="22"/>
          <w:szCs w:val="22"/>
        </w:rPr>
      </w:pPr>
    </w:p>
    <w:p w:rsidR="003E0F12" w:rsidRDefault="003E0F12" w:rsidP="0071761D">
      <w:pPr>
        <w:tabs>
          <w:tab w:val="left" w:pos="3301"/>
        </w:tabs>
        <w:ind w:right="220"/>
        <w:jc w:val="left"/>
        <w:rPr>
          <w:rFonts w:eastAsia="ＭＳ 明朝" w:hAnsi="ＭＳ 明朝"/>
          <w:sz w:val="22"/>
          <w:szCs w:val="22"/>
        </w:rPr>
      </w:pPr>
    </w:p>
    <w:p w:rsidR="00675358" w:rsidRDefault="00675358" w:rsidP="00675358">
      <w:pPr>
        <w:ind w:right="220" w:firstLineChars="200" w:firstLine="420"/>
        <w:jc w:val="left"/>
        <w:rPr>
          <w:rFonts w:eastAsia="ＭＳ 明朝" w:hAnsi="ＭＳ 明朝"/>
          <w:sz w:val="22"/>
          <w:szCs w:val="22"/>
        </w:rPr>
      </w:pPr>
      <w:r w:rsidRPr="00675358">
        <w:rPr>
          <w:rFonts w:ascii="ＭＳ ゴシック" w:hAnsi="ＭＳ ゴシック" w:hint="eastAsia"/>
          <w:szCs w:val="20"/>
        </w:rPr>
        <w:lastRenderedPageBreak/>
        <w:t xml:space="preserve">　</w:t>
      </w:r>
      <w:r w:rsidRPr="00CC4101">
        <w:rPr>
          <w:rFonts w:ascii="ＭＳ ゴシック" w:hAnsi="ＭＳ ゴシック" w:hint="eastAsia"/>
          <w:szCs w:val="20"/>
          <w:highlight w:val="yellow"/>
          <w:bdr w:val="single" w:sz="4" w:space="0" w:color="auto"/>
        </w:rPr>
        <w:t>「家族の日」</w:t>
      </w:r>
      <w:r w:rsidRPr="00675358">
        <w:rPr>
          <w:rFonts w:ascii="ＭＳ ゴシック" w:hAnsi="ＭＳ ゴシック" w:hint="eastAsia"/>
          <w:szCs w:val="20"/>
        </w:rPr>
        <w:t>で</w:t>
      </w:r>
      <w:r w:rsidRPr="004D30CB">
        <w:rPr>
          <w:rFonts w:ascii="ＭＳ ゴシック" w:hAnsi="ＭＳ ゴシック" w:hint="eastAsia"/>
          <w:szCs w:val="20"/>
          <w:bdr w:val="single" w:sz="4" w:space="0" w:color="auto"/>
        </w:rPr>
        <w:t>検索</w:t>
      </w:r>
      <w:r w:rsidR="004D30CB">
        <w:rPr>
          <w:rFonts w:ascii="ＭＳ ゴシック" w:hAnsi="ＭＳ ゴシック" w:hint="eastAsia"/>
          <w:szCs w:val="20"/>
        </w:rPr>
        <w:t xml:space="preserve">　</w:t>
      </w:r>
      <w:hyperlink r:id="rId10" w:history="1">
        <w:r w:rsidR="004D30CB" w:rsidRPr="00EF5F0C">
          <w:rPr>
            <w:rStyle w:val="ae"/>
            <w:rFonts w:eastAsia="ＭＳ 明朝" w:hAnsi="ＭＳ 明朝"/>
            <w:sz w:val="22"/>
            <w:szCs w:val="22"/>
          </w:rPr>
          <w:t>http://www8.cao.go.jp/shoushi/shoushika/family/index.html</w:t>
        </w:r>
      </w:hyperlink>
    </w:p>
    <w:p w:rsidR="003E0F12" w:rsidRPr="00352444" w:rsidRDefault="003E0F12" w:rsidP="0071761D">
      <w:pPr>
        <w:tabs>
          <w:tab w:val="left" w:pos="3301"/>
        </w:tabs>
        <w:ind w:right="220"/>
        <w:jc w:val="left"/>
        <w:rPr>
          <w:rFonts w:eastAsia="ＭＳ 明朝" w:hAnsi="ＭＳ 明朝"/>
          <w:sz w:val="22"/>
          <w:szCs w:val="22"/>
        </w:rPr>
      </w:pPr>
      <w:bookmarkStart w:id="0" w:name="_GoBack"/>
      <w:bookmarkEnd w:id="0"/>
    </w:p>
    <w:sectPr w:rsidR="003E0F12" w:rsidRPr="00352444" w:rsidSect="00453C75">
      <w:headerReference w:type="default" r:id="rId11"/>
      <w:pgSz w:w="11906" w:h="16838" w:code="9"/>
      <w:pgMar w:top="851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94B" w:rsidRDefault="0056094B" w:rsidP="00834322">
      <w:r>
        <w:separator/>
      </w:r>
    </w:p>
  </w:endnote>
  <w:endnote w:type="continuationSeparator" w:id="0">
    <w:p w:rsidR="0056094B" w:rsidRDefault="0056094B" w:rsidP="00834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94B" w:rsidRDefault="0056094B" w:rsidP="00834322">
      <w:r>
        <w:separator/>
      </w:r>
    </w:p>
  </w:footnote>
  <w:footnote w:type="continuationSeparator" w:id="0">
    <w:p w:rsidR="0056094B" w:rsidRDefault="0056094B" w:rsidP="00834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6D" w:rsidRPr="00144D6A" w:rsidRDefault="00D32C6D" w:rsidP="00D32C6D">
    <w:pPr>
      <w:pStyle w:val="a7"/>
      <w:jc w:val="right"/>
      <w:rPr>
        <w:rFonts w:ascii="ＭＳ ゴシック" w:hAnsi="ＭＳ ゴシック"/>
        <w:sz w:val="24"/>
      </w:rPr>
    </w:pPr>
    <w:r w:rsidRPr="00144D6A">
      <w:rPr>
        <w:rFonts w:ascii="ＭＳ ゴシック" w:hAnsi="ＭＳ ゴシック" w:hint="eastAsia"/>
        <w:sz w:val="24"/>
      </w:rPr>
      <w:t>別添２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  <o:colormru v:ext="edit" colors="#ff9,#c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FAB"/>
    <w:rsid w:val="000041BE"/>
    <w:rsid w:val="000051B9"/>
    <w:rsid w:val="000069C7"/>
    <w:rsid w:val="00010401"/>
    <w:rsid w:val="00010B9C"/>
    <w:rsid w:val="000126B8"/>
    <w:rsid w:val="00020AB6"/>
    <w:rsid w:val="000224F4"/>
    <w:rsid w:val="000228B2"/>
    <w:rsid w:val="00022C07"/>
    <w:rsid w:val="000236FE"/>
    <w:rsid w:val="00023CDE"/>
    <w:rsid w:val="00023EDE"/>
    <w:rsid w:val="000360D3"/>
    <w:rsid w:val="0003629E"/>
    <w:rsid w:val="00041127"/>
    <w:rsid w:val="00044AD6"/>
    <w:rsid w:val="00044F24"/>
    <w:rsid w:val="00044FC5"/>
    <w:rsid w:val="0004532E"/>
    <w:rsid w:val="0004744E"/>
    <w:rsid w:val="00053ECA"/>
    <w:rsid w:val="00054543"/>
    <w:rsid w:val="00062666"/>
    <w:rsid w:val="00066DF6"/>
    <w:rsid w:val="000775B7"/>
    <w:rsid w:val="00077A9B"/>
    <w:rsid w:val="000806CF"/>
    <w:rsid w:val="000813AC"/>
    <w:rsid w:val="000847E7"/>
    <w:rsid w:val="00086C0C"/>
    <w:rsid w:val="0009515E"/>
    <w:rsid w:val="000956B1"/>
    <w:rsid w:val="00095C4D"/>
    <w:rsid w:val="000A2F4F"/>
    <w:rsid w:val="000A34DB"/>
    <w:rsid w:val="000B4BB6"/>
    <w:rsid w:val="000C042E"/>
    <w:rsid w:val="000C0DD3"/>
    <w:rsid w:val="000C5D72"/>
    <w:rsid w:val="000C7D9C"/>
    <w:rsid w:val="000D28C6"/>
    <w:rsid w:val="000D5BBD"/>
    <w:rsid w:val="000D7489"/>
    <w:rsid w:val="000D7D81"/>
    <w:rsid w:val="000E2823"/>
    <w:rsid w:val="000E708C"/>
    <w:rsid w:val="000F320E"/>
    <w:rsid w:val="000F3465"/>
    <w:rsid w:val="000F6070"/>
    <w:rsid w:val="001067DE"/>
    <w:rsid w:val="00107B5C"/>
    <w:rsid w:val="001132D3"/>
    <w:rsid w:val="00115D03"/>
    <w:rsid w:val="001301E2"/>
    <w:rsid w:val="00137858"/>
    <w:rsid w:val="00143F5B"/>
    <w:rsid w:val="00144D6A"/>
    <w:rsid w:val="001509A2"/>
    <w:rsid w:val="00154693"/>
    <w:rsid w:val="00156FF5"/>
    <w:rsid w:val="00161005"/>
    <w:rsid w:val="001630ED"/>
    <w:rsid w:val="00167D63"/>
    <w:rsid w:val="00171EAB"/>
    <w:rsid w:val="00186CE2"/>
    <w:rsid w:val="001916EF"/>
    <w:rsid w:val="00195B55"/>
    <w:rsid w:val="00196CEE"/>
    <w:rsid w:val="001A2455"/>
    <w:rsid w:val="001C4C4E"/>
    <w:rsid w:val="001D2B28"/>
    <w:rsid w:val="001E3CC4"/>
    <w:rsid w:val="001E56EC"/>
    <w:rsid w:val="001E5DC1"/>
    <w:rsid w:val="001F28A8"/>
    <w:rsid w:val="001F41FF"/>
    <w:rsid w:val="001F76C1"/>
    <w:rsid w:val="0020031F"/>
    <w:rsid w:val="0021128E"/>
    <w:rsid w:val="00220966"/>
    <w:rsid w:val="00223204"/>
    <w:rsid w:val="00242652"/>
    <w:rsid w:val="0024713E"/>
    <w:rsid w:val="00250934"/>
    <w:rsid w:val="002579B3"/>
    <w:rsid w:val="0026002C"/>
    <w:rsid w:val="00261B2C"/>
    <w:rsid w:val="00262535"/>
    <w:rsid w:val="00270C1E"/>
    <w:rsid w:val="002779F1"/>
    <w:rsid w:val="00297139"/>
    <w:rsid w:val="002C0814"/>
    <w:rsid w:val="002D147C"/>
    <w:rsid w:val="002D3BCC"/>
    <w:rsid w:val="002D4E19"/>
    <w:rsid w:val="002E3E0B"/>
    <w:rsid w:val="002E4ABC"/>
    <w:rsid w:val="002F2BFD"/>
    <w:rsid w:val="002F7810"/>
    <w:rsid w:val="00300727"/>
    <w:rsid w:val="00300BEB"/>
    <w:rsid w:val="00301325"/>
    <w:rsid w:val="003021DF"/>
    <w:rsid w:val="00302B7A"/>
    <w:rsid w:val="00302E32"/>
    <w:rsid w:val="00307389"/>
    <w:rsid w:val="003155AE"/>
    <w:rsid w:val="00315F6F"/>
    <w:rsid w:val="0032355E"/>
    <w:rsid w:val="0033468C"/>
    <w:rsid w:val="0033528D"/>
    <w:rsid w:val="00336243"/>
    <w:rsid w:val="0034183F"/>
    <w:rsid w:val="00342758"/>
    <w:rsid w:val="003455A3"/>
    <w:rsid w:val="0035151A"/>
    <w:rsid w:val="00352041"/>
    <w:rsid w:val="00352444"/>
    <w:rsid w:val="003648FD"/>
    <w:rsid w:val="00364B6C"/>
    <w:rsid w:val="003674B1"/>
    <w:rsid w:val="00371013"/>
    <w:rsid w:val="00392F27"/>
    <w:rsid w:val="003B42BF"/>
    <w:rsid w:val="003C55B9"/>
    <w:rsid w:val="003C7DE3"/>
    <w:rsid w:val="003D0519"/>
    <w:rsid w:val="003D2C3A"/>
    <w:rsid w:val="003D586C"/>
    <w:rsid w:val="003D6AFD"/>
    <w:rsid w:val="003E09B1"/>
    <w:rsid w:val="003E0F12"/>
    <w:rsid w:val="003E15C2"/>
    <w:rsid w:val="003F1A08"/>
    <w:rsid w:val="003F766D"/>
    <w:rsid w:val="00404138"/>
    <w:rsid w:val="00404F7C"/>
    <w:rsid w:val="00407AD0"/>
    <w:rsid w:val="004119C4"/>
    <w:rsid w:val="00413B01"/>
    <w:rsid w:val="004153B0"/>
    <w:rsid w:val="004237F2"/>
    <w:rsid w:val="00425E0D"/>
    <w:rsid w:val="00436039"/>
    <w:rsid w:val="00436066"/>
    <w:rsid w:val="00436650"/>
    <w:rsid w:val="004400AD"/>
    <w:rsid w:val="00451B1C"/>
    <w:rsid w:val="004527C8"/>
    <w:rsid w:val="00453C75"/>
    <w:rsid w:val="0045408A"/>
    <w:rsid w:val="0045753B"/>
    <w:rsid w:val="0046245B"/>
    <w:rsid w:val="004662B6"/>
    <w:rsid w:val="004706BF"/>
    <w:rsid w:val="00472547"/>
    <w:rsid w:val="00474D6F"/>
    <w:rsid w:val="00476CA0"/>
    <w:rsid w:val="00480B39"/>
    <w:rsid w:val="0049257F"/>
    <w:rsid w:val="00492E10"/>
    <w:rsid w:val="00495FFD"/>
    <w:rsid w:val="004A5C2C"/>
    <w:rsid w:val="004A66C6"/>
    <w:rsid w:val="004B1998"/>
    <w:rsid w:val="004C3681"/>
    <w:rsid w:val="004C7136"/>
    <w:rsid w:val="004C7EF2"/>
    <w:rsid w:val="004D30CB"/>
    <w:rsid w:val="00521AA2"/>
    <w:rsid w:val="00523F30"/>
    <w:rsid w:val="005274A8"/>
    <w:rsid w:val="005277DA"/>
    <w:rsid w:val="00532EA7"/>
    <w:rsid w:val="005415B3"/>
    <w:rsid w:val="00541878"/>
    <w:rsid w:val="005535B6"/>
    <w:rsid w:val="0056094B"/>
    <w:rsid w:val="00561263"/>
    <w:rsid w:val="00561564"/>
    <w:rsid w:val="005657DE"/>
    <w:rsid w:val="00565D71"/>
    <w:rsid w:val="005707CA"/>
    <w:rsid w:val="0057322B"/>
    <w:rsid w:val="00573B46"/>
    <w:rsid w:val="00576A65"/>
    <w:rsid w:val="00576FC0"/>
    <w:rsid w:val="00581430"/>
    <w:rsid w:val="005825DB"/>
    <w:rsid w:val="005A7E49"/>
    <w:rsid w:val="005B179D"/>
    <w:rsid w:val="005B28C8"/>
    <w:rsid w:val="005C7AEF"/>
    <w:rsid w:val="005D79DF"/>
    <w:rsid w:val="005F54EC"/>
    <w:rsid w:val="00602364"/>
    <w:rsid w:val="006027F2"/>
    <w:rsid w:val="00603469"/>
    <w:rsid w:val="006040D3"/>
    <w:rsid w:val="00606107"/>
    <w:rsid w:val="00614E32"/>
    <w:rsid w:val="006156E8"/>
    <w:rsid w:val="00620835"/>
    <w:rsid w:val="0062149A"/>
    <w:rsid w:val="00624A12"/>
    <w:rsid w:val="00627130"/>
    <w:rsid w:val="00632E69"/>
    <w:rsid w:val="00633D24"/>
    <w:rsid w:val="0063421E"/>
    <w:rsid w:val="00637C5A"/>
    <w:rsid w:val="00641668"/>
    <w:rsid w:val="0064533C"/>
    <w:rsid w:val="006504C2"/>
    <w:rsid w:val="00654A7C"/>
    <w:rsid w:val="00655453"/>
    <w:rsid w:val="00660BA9"/>
    <w:rsid w:val="006611D5"/>
    <w:rsid w:val="00663DBA"/>
    <w:rsid w:val="00664B94"/>
    <w:rsid w:val="00670934"/>
    <w:rsid w:val="00671EC1"/>
    <w:rsid w:val="00675358"/>
    <w:rsid w:val="0068017E"/>
    <w:rsid w:val="006824B6"/>
    <w:rsid w:val="006839D3"/>
    <w:rsid w:val="006A7FE2"/>
    <w:rsid w:val="006B745F"/>
    <w:rsid w:val="006B7F7A"/>
    <w:rsid w:val="006C5F7C"/>
    <w:rsid w:val="006C64B9"/>
    <w:rsid w:val="006D368B"/>
    <w:rsid w:val="006D6304"/>
    <w:rsid w:val="006D6F7C"/>
    <w:rsid w:val="006F1EB7"/>
    <w:rsid w:val="006F3821"/>
    <w:rsid w:val="006F4B2A"/>
    <w:rsid w:val="007072D5"/>
    <w:rsid w:val="00710F40"/>
    <w:rsid w:val="0071761D"/>
    <w:rsid w:val="00720026"/>
    <w:rsid w:val="007205CF"/>
    <w:rsid w:val="007237D0"/>
    <w:rsid w:val="00727BA6"/>
    <w:rsid w:val="00732534"/>
    <w:rsid w:val="0074197C"/>
    <w:rsid w:val="007448C5"/>
    <w:rsid w:val="007475D4"/>
    <w:rsid w:val="00750528"/>
    <w:rsid w:val="00755D45"/>
    <w:rsid w:val="00757E51"/>
    <w:rsid w:val="00760493"/>
    <w:rsid w:val="007644E2"/>
    <w:rsid w:val="0077062E"/>
    <w:rsid w:val="0078199B"/>
    <w:rsid w:val="00782E51"/>
    <w:rsid w:val="00782FC2"/>
    <w:rsid w:val="00783D88"/>
    <w:rsid w:val="0079096B"/>
    <w:rsid w:val="007971BE"/>
    <w:rsid w:val="007A34CA"/>
    <w:rsid w:val="007A4996"/>
    <w:rsid w:val="007A56B3"/>
    <w:rsid w:val="007A68FD"/>
    <w:rsid w:val="007B3A52"/>
    <w:rsid w:val="007D0A54"/>
    <w:rsid w:val="007D30F5"/>
    <w:rsid w:val="007F6AE9"/>
    <w:rsid w:val="00800FB0"/>
    <w:rsid w:val="00820EED"/>
    <w:rsid w:val="00821B0F"/>
    <w:rsid w:val="00825641"/>
    <w:rsid w:val="00831C0A"/>
    <w:rsid w:val="00832E20"/>
    <w:rsid w:val="008341AB"/>
    <w:rsid w:val="00834322"/>
    <w:rsid w:val="00836CC7"/>
    <w:rsid w:val="0084167A"/>
    <w:rsid w:val="008452D3"/>
    <w:rsid w:val="008552C1"/>
    <w:rsid w:val="00855C80"/>
    <w:rsid w:val="0086559C"/>
    <w:rsid w:val="0087112A"/>
    <w:rsid w:val="00876024"/>
    <w:rsid w:val="00877242"/>
    <w:rsid w:val="00881DAD"/>
    <w:rsid w:val="00887638"/>
    <w:rsid w:val="00887A40"/>
    <w:rsid w:val="008D41E7"/>
    <w:rsid w:val="008D5391"/>
    <w:rsid w:val="008E543E"/>
    <w:rsid w:val="00910BFA"/>
    <w:rsid w:val="009112F5"/>
    <w:rsid w:val="00926B35"/>
    <w:rsid w:val="00930A92"/>
    <w:rsid w:val="00931D8F"/>
    <w:rsid w:val="009322A1"/>
    <w:rsid w:val="00955151"/>
    <w:rsid w:val="0095566F"/>
    <w:rsid w:val="009559B3"/>
    <w:rsid w:val="00970F57"/>
    <w:rsid w:val="00974374"/>
    <w:rsid w:val="00980845"/>
    <w:rsid w:val="00983558"/>
    <w:rsid w:val="009A2A9D"/>
    <w:rsid w:val="009A4CB4"/>
    <w:rsid w:val="009B4B20"/>
    <w:rsid w:val="009B5A2A"/>
    <w:rsid w:val="009B5C45"/>
    <w:rsid w:val="009B73B7"/>
    <w:rsid w:val="009B73D7"/>
    <w:rsid w:val="009C17B9"/>
    <w:rsid w:val="009D7575"/>
    <w:rsid w:val="009E4FAD"/>
    <w:rsid w:val="009F5C41"/>
    <w:rsid w:val="009F7694"/>
    <w:rsid w:val="009F7C4A"/>
    <w:rsid w:val="00A03B7C"/>
    <w:rsid w:val="00A0526C"/>
    <w:rsid w:val="00A05568"/>
    <w:rsid w:val="00A1039C"/>
    <w:rsid w:val="00A27420"/>
    <w:rsid w:val="00A33339"/>
    <w:rsid w:val="00A40EC7"/>
    <w:rsid w:val="00A40F08"/>
    <w:rsid w:val="00A419D7"/>
    <w:rsid w:val="00A5423A"/>
    <w:rsid w:val="00A55C9D"/>
    <w:rsid w:val="00A560D7"/>
    <w:rsid w:val="00A62C3E"/>
    <w:rsid w:val="00A66EB8"/>
    <w:rsid w:val="00A67064"/>
    <w:rsid w:val="00A76EBE"/>
    <w:rsid w:val="00A76F07"/>
    <w:rsid w:val="00A84DAB"/>
    <w:rsid w:val="00A91C32"/>
    <w:rsid w:val="00AA0D8C"/>
    <w:rsid w:val="00AA424F"/>
    <w:rsid w:val="00AB4F8E"/>
    <w:rsid w:val="00AB6009"/>
    <w:rsid w:val="00AB66A6"/>
    <w:rsid w:val="00AB7D78"/>
    <w:rsid w:val="00AD042C"/>
    <w:rsid w:val="00AD2509"/>
    <w:rsid w:val="00AD4706"/>
    <w:rsid w:val="00AD7F41"/>
    <w:rsid w:val="00AE3617"/>
    <w:rsid w:val="00AF5482"/>
    <w:rsid w:val="00AF572F"/>
    <w:rsid w:val="00AF78E9"/>
    <w:rsid w:val="00B0201B"/>
    <w:rsid w:val="00B04173"/>
    <w:rsid w:val="00B115D5"/>
    <w:rsid w:val="00B147C2"/>
    <w:rsid w:val="00B14CD1"/>
    <w:rsid w:val="00B155EA"/>
    <w:rsid w:val="00B25008"/>
    <w:rsid w:val="00B2557E"/>
    <w:rsid w:val="00B36553"/>
    <w:rsid w:val="00B40CD1"/>
    <w:rsid w:val="00B51474"/>
    <w:rsid w:val="00B528BA"/>
    <w:rsid w:val="00B61113"/>
    <w:rsid w:val="00B6181C"/>
    <w:rsid w:val="00B64F9A"/>
    <w:rsid w:val="00B666B9"/>
    <w:rsid w:val="00B720F1"/>
    <w:rsid w:val="00B75E77"/>
    <w:rsid w:val="00BA4A1C"/>
    <w:rsid w:val="00BB0B62"/>
    <w:rsid w:val="00BB178D"/>
    <w:rsid w:val="00BB4FA5"/>
    <w:rsid w:val="00BC18BD"/>
    <w:rsid w:val="00BC5D9B"/>
    <w:rsid w:val="00BD52B4"/>
    <w:rsid w:val="00BE37DE"/>
    <w:rsid w:val="00BF3A1C"/>
    <w:rsid w:val="00BF421A"/>
    <w:rsid w:val="00C002E4"/>
    <w:rsid w:val="00C00739"/>
    <w:rsid w:val="00C1277F"/>
    <w:rsid w:val="00C235AE"/>
    <w:rsid w:val="00C30F38"/>
    <w:rsid w:val="00C40C75"/>
    <w:rsid w:val="00C417DB"/>
    <w:rsid w:val="00C43DE2"/>
    <w:rsid w:val="00C43FB9"/>
    <w:rsid w:val="00C45649"/>
    <w:rsid w:val="00C50445"/>
    <w:rsid w:val="00C54D7F"/>
    <w:rsid w:val="00C60E07"/>
    <w:rsid w:val="00C62FCB"/>
    <w:rsid w:val="00C630E9"/>
    <w:rsid w:val="00C6537A"/>
    <w:rsid w:val="00C71EFC"/>
    <w:rsid w:val="00C75664"/>
    <w:rsid w:val="00C761CB"/>
    <w:rsid w:val="00C80A10"/>
    <w:rsid w:val="00CB4A32"/>
    <w:rsid w:val="00CC4101"/>
    <w:rsid w:val="00CC4EDC"/>
    <w:rsid w:val="00CC4FF9"/>
    <w:rsid w:val="00CC517C"/>
    <w:rsid w:val="00CC7DEE"/>
    <w:rsid w:val="00CD1FAB"/>
    <w:rsid w:val="00CD7203"/>
    <w:rsid w:val="00CE01C6"/>
    <w:rsid w:val="00CF0DFD"/>
    <w:rsid w:val="00CF4563"/>
    <w:rsid w:val="00D0519F"/>
    <w:rsid w:val="00D074BE"/>
    <w:rsid w:val="00D10676"/>
    <w:rsid w:val="00D201EA"/>
    <w:rsid w:val="00D20462"/>
    <w:rsid w:val="00D21BE7"/>
    <w:rsid w:val="00D32C6D"/>
    <w:rsid w:val="00D36B74"/>
    <w:rsid w:val="00D40605"/>
    <w:rsid w:val="00D46F54"/>
    <w:rsid w:val="00D53EF7"/>
    <w:rsid w:val="00D551D0"/>
    <w:rsid w:val="00D576FE"/>
    <w:rsid w:val="00D60450"/>
    <w:rsid w:val="00D62898"/>
    <w:rsid w:val="00D63456"/>
    <w:rsid w:val="00D803B8"/>
    <w:rsid w:val="00D8076A"/>
    <w:rsid w:val="00D83F25"/>
    <w:rsid w:val="00D85467"/>
    <w:rsid w:val="00D85E92"/>
    <w:rsid w:val="00D8690A"/>
    <w:rsid w:val="00D90CF1"/>
    <w:rsid w:val="00D94563"/>
    <w:rsid w:val="00D94BCD"/>
    <w:rsid w:val="00DA544E"/>
    <w:rsid w:val="00DA60F2"/>
    <w:rsid w:val="00DA6D01"/>
    <w:rsid w:val="00DC4DFD"/>
    <w:rsid w:val="00DD3E21"/>
    <w:rsid w:val="00DD470A"/>
    <w:rsid w:val="00DD6FB8"/>
    <w:rsid w:val="00DD7754"/>
    <w:rsid w:val="00DE7EE1"/>
    <w:rsid w:val="00DF1E4B"/>
    <w:rsid w:val="00E118B8"/>
    <w:rsid w:val="00E14298"/>
    <w:rsid w:val="00E16545"/>
    <w:rsid w:val="00E1785E"/>
    <w:rsid w:val="00E22F93"/>
    <w:rsid w:val="00E26C01"/>
    <w:rsid w:val="00E35F6C"/>
    <w:rsid w:val="00E366D8"/>
    <w:rsid w:val="00E40485"/>
    <w:rsid w:val="00E50337"/>
    <w:rsid w:val="00E6190A"/>
    <w:rsid w:val="00E626B2"/>
    <w:rsid w:val="00E62F08"/>
    <w:rsid w:val="00E65D46"/>
    <w:rsid w:val="00E677B5"/>
    <w:rsid w:val="00E77877"/>
    <w:rsid w:val="00E816DF"/>
    <w:rsid w:val="00E851DD"/>
    <w:rsid w:val="00E852E8"/>
    <w:rsid w:val="00E85A8E"/>
    <w:rsid w:val="00E955BB"/>
    <w:rsid w:val="00E9646C"/>
    <w:rsid w:val="00EA1C81"/>
    <w:rsid w:val="00EA1CB6"/>
    <w:rsid w:val="00ED01AC"/>
    <w:rsid w:val="00ED22D6"/>
    <w:rsid w:val="00ED392B"/>
    <w:rsid w:val="00ED4FDB"/>
    <w:rsid w:val="00ED785A"/>
    <w:rsid w:val="00EE4F26"/>
    <w:rsid w:val="00EE7E0F"/>
    <w:rsid w:val="00EF11EE"/>
    <w:rsid w:val="00EF266F"/>
    <w:rsid w:val="00F02000"/>
    <w:rsid w:val="00F03F04"/>
    <w:rsid w:val="00F10399"/>
    <w:rsid w:val="00F14579"/>
    <w:rsid w:val="00F164D6"/>
    <w:rsid w:val="00F211C0"/>
    <w:rsid w:val="00F260F4"/>
    <w:rsid w:val="00F30E10"/>
    <w:rsid w:val="00F31933"/>
    <w:rsid w:val="00F32FED"/>
    <w:rsid w:val="00F34971"/>
    <w:rsid w:val="00F35E14"/>
    <w:rsid w:val="00F40E09"/>
    <w:rsid w:val="00F468FE"/>
    <w:rsid w:val="00F50770"/>
    <w:rsid w:val="00F54212"/>
    <w:rsid w:val="00F57F9C"/>
    <w:rsid w:val="00F620B7"/>
    <w:rsid w:val="00F65A4A"/>
    <w:rsid w:val="00F67052"/>
    <w:rsid w:val="00F67881"/>
    <w:rsid w:val="00F729EF"/>
    <w:rsid w:val="00F807EB"/>
    <w:rsid w:val="00F81F96"/>
    <w:rsid w:val="00F82E7C"/>
    <w:rsid w:val="00F83223"/>
    <w:rsid w:val="00F87539"/>
    <w:rsid w:val="00FA3102"/>
    <w:rsid w:val="00FA4982"/>
    <w:rsid w:val="00FB0C2F"/>
    <w:rsid w:val="00FB1F70"/>
    <w:rsid w:val="00FB2735"/>
    <w:rsid w:val="00FC0F16"/>
    <w:rsid w:val="00FD0EE9"/>
    <w:rsid w:val="00FD1C64"/>
    <w:rsid w:val="00FD20F6"/>
    <w:rsid w:val="00FD4280"/>
    <w:rsid w:val="00FD4AD6"/>
    <w:rsid w:val="00FD4AE3"/>
    <w:rsid w:val="00FD760E"/>
    <w:rsid w:val="00FE2CD1"/>
    <w:rsid w:val="00FF5DCA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  <o:colormru v:ext="edit" colors="#ff9,#cff"/>
    </o:shapedefaults>
    <o:shapelayout v:ext="edit">
      <o:idmap v:ext="edit" data="1"/>
    </o:shapelayout>
  </w:shapeDefaults>
  <w:decimalSymbol w:val="."/>
  <w:listSeparator w:val=","/>
  <w14:docId w14:val="4D8E5C0D"/>
  <w15:chartTrackingRefBased/>
  <w15:docId w15:val="{5F5B7DA2-C102-49BE-B59C-41D9693BF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ＭＳ ゴシック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B115D5"/>
  </w:style>
  <w:style w:type="paragraph" w:styleId="a4">
    <w:name w:val="Closing"/>
    <w:basedOn w:val="a"/>
    <w:link w:val="a5"/>
    <w:rsid w:val="00B115D5"/>
    <w:pPr>
      <w:jc w:val="right"/>
    </w:pPr>
  </w:style>
  <w:style w:type="paragraph" w:styleId="a6">
    <w:name w:val="Note Heading"/>
    <w:basedOn w:val="a"/>
    <w:next w:val="a"/>
    <w:rsid w:val="00654A7C"/>
    <w:pPr>
      <w:jc w:val="center"/>
    </w:pPr>
    <w:rPr>
      <w:rFonts w:eastAsia="ＭＳ 明朝"/>
    </w:rPr>
  </w:style>
  <w:style w:type="paragraph" w:styleId="a7">
    <w:name w:val="header"/>
    <w:basedOn w:val="a"/>
    <w:link w:val="a8"/>
    <w:rsid w:val="0083432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834322"/>
    <w:rPr>
      <w:rFonts w:eastAsia="ＭＳ ゴシック"/>
      <w:kern w:val="2"/>
      <w:sz w:val="21"/>
      <w:szCs w:val="21"/>
    </w:rPr>
  </w:style>
  <w:style w:type="paragraph" w:styleId="a9">
    <w:name w:val="footer"/>
    <w:basedOn w:val="a"/>
    <w:link w:val="aa"/>
    <w:rsid w:val="0083432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834322"/>
    <w:rPr>
      <w:rFonts w:eastAsia="ＭＳ ゴシック"/>
      <w:kern w:val="2"/>
      <w:sz w:val="21"/>
      <w:szCs w:val="21"/>
    </w:rPr>
  </w:style>
  <w:style w:type="paragraph" w:styleId="ab">
    <w:name w:val="Balloon Text"/>
    <w:basedOn w:val="a"/>
    <w:semiHidden/>
    <w:rsid w:val="00A76EBE"/>
    <w:rPr>
      <w:rFonts w:ascii="Arial" w:hAnsi="Arial"/>
      <w:sz w:val="18"/>
      <w:szCs w:val="18"/>
    </w:rPr>
  </w:style>
  <w:style w:type="paragraph" w:styleId="ac">
    <w:name w:val="Plain Text"/>
    <w:basedOn w:val="a"/>
    <w:link w:val="ad"/>
    <w:uiPriority w:val="99"/>
    <w:unhideWhenUsed/>
    <w:rsid w:val="00DD3E21"/>
    <w:pPr>
      <w:jc w:val="left"/>
    </w:pPr>
    <w:rPr>
      <w:rFonts w:ascii="ＭＳ ゴシック" w:hAnsi="Courier New" w:cs="Courier New"/>
      <w:sz w:val="20"/>
    </w:rPr>
  </w:style>
  <w:style w:type="character" w:customStyle="1" w:styleId="ad">
    <w:name w:val="書式なし (文字)"/>
    <w:link w:val="ac"/>
    <w:uiPriority w:val="99"/>
    <w:rsid w:val="00DD3E21"/>
    <w:rPr>
      <w:rFonts w:ascii="ＭＳ ゴシック" w:eastAsia="ＭＳ ゴシック" w:hAnsi="Courier New" w:cs="Courier New"/>
      <w:kern w:val="2"/>
      <w:szCs w:val="21"/>
    </w:rPr>
  </w:style>
  <w:style w:type="character" w:customStyle="1" w:styleId="a5">
    <w:name w:val="結語 (文字)"/>
    <w:link w:val="a4"/>
    <w:rsid w:val="00D8690A"/>
    <w:rPr>
      <w:rFonts w:eastAsia="ＭＳ ゴシック"/>
      <w:kern w:val="2"/>
      <w:sz w:val="21"/>
      <w:szCs w:val="21"/>
    </w:rPr>
  </w:style>
  <w:style w:type="character" w:styleId="ae">
    <w:name w:val="Hyperlink"/>
    <w:uiPriority w:val="99"/>
    <w:unhideWhenUsed/>
    <w:rsid w:val="006F1EB7"/>
    <w:rPr>
      <w:color w:val="0000FF"/>
      <w:u w:val="single"/>
    </w:rPr>
  </w:style>
  <w:style w:type="character" w:styleId="af">
    <w:name w:val="FollowedHyperlink"/>
    <w:rsid w:val="006040D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5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441916">
                      <w:marLeft w:val="10"/>
                      <w:marRight w:val="1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7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1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79291">
                      <w:marLeft w:val="10"/>
                      <w:marRight w:val="1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8.cao.go.jp/shoushi/shoushika/family/index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8.cao.go.jp/shoushi/shoushika/family/index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8.cao.go.jp/shoushi/shoushika/family/index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715D9-0A42-4202-9043-F136A8AA5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548</Words>
  <Characters>187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平成２０年○月○日</vt:lpstr>
      <vt:lpstr>平成２０年○月○日</vt:lpstr>
    </vt:vector>
  </TitlesOfParts>
  <Company>東京海上日動ﾘｽｸｺﾝｻﾙﾃｨﾝｸﾞ㈱</Company>
  <LinksUpToDate>false</LinksUpToDate>
  <CharactersWithSpaces>734</CharactersWithSpaces>
  <SharedDoc>false</SharedDoc>
  <HLinks>
    <vt:vector size="12" baseType="variant">
      <vt:variant>
        <vt:i4>655371</vt:i4>
      </vt:variant>
      <vt:variant>
        <vt:i4>0</vt:i4>
      </vt:variant>
      <vt:variant>
        <vt:i4>0</vt:i4>
      </vt:variant>
      <vt:variant>
        <vt:i4>5</vt:i4>
      </vt:variant>
      <vt:variant>
        <vt:lpwstr>http://www8.cao.go.jp/shoushi/shoushika/family/index.html</vt:lpwstr>
      </vt:variant>
      <vt:variant>
        <vt:lpwstr/>
      </vt:variant>
      <vt:variant>
        <vt:i4>655371</vt:i4>
      </vt:variant>
      <vt:variant>
        <vt:i4>0</vt:i4>
      </vt:variant>
      <vt:variant>
        <vt:i4>0</vt:i4>
      </vt:variant>
      <vt:variant>
        <vt:i4>5</vt:i4>
      </vt:variant>
      <vt:variant>
        <vt:lpwstr>http://www8.cao.go.jp/shoushi/shoushika/family/index.html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平成２０年○月○日</dc:title>
  <dc:subject/>
  <dc:creator>東京海上日動ﾘｽｸｺﾝｻﾙﾃｨﾝｸﾞ㈱</dc:creator>
  <cp:keywords/>
  <cp:lastModifiedBy>南部 亜紀子（子ども・子育て本部）</cp:lastModifiedBy>
  <cp:revision>4</cp:revision>
  <cp:lastPrinted>2017-05-26T02:57:00Z</cp:lastPrinted>
  <dcterms:created xsi:type="dcterms:W3CDTF">2019-06-11T04:49:00Z</dcterms:created>
  <dcterms:modified xsi:type="dcterms:W3CDTF">2019-06-20T01:33:00Z</dcterms:modified>
</cp:coreProperties>
</file>